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F4163" w14:textId="57AAD59E" w:rsidR="00FB76FD" w:rsidRPr="00AB3517" w:rsidRDefault="00FB76FD" w:rsidP="008D7E17">
      <w:pPr>
        <w:spacing w:before="720"/>
        <w:rPr>
          <w:lang w:val="es-ES"/>
        </w:rPr>
      </w:pPr>
      <w:r w:rsidRPr="00AB3517">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FB76FD" w:rsidRPr="00AB3517" w14:paraId="3D76FB24" w14:textId="77777777">
        <w:tc>
          <w:tcPr>
            <w:tcW w:w="8640" w:type="dxa"/>
            <w:tcBorders>
              <w:top w:val="nil"/>
              <w:left w:val="nil"/>
              <w:bottom w:val="nil"/>
              <w:right w:val="nil"/>
            </w:tcBorders>
          </w:tcPr>
          <w:p w14:paraId="423D440A" w14:textId="77777777" w:rsidR="008D7E17" w:rsidRPr="00AB3517" w:rsidRDefault="008D7E17" w:rsidP="008D7E17">
            <w:pPr>
              <w:rPr>
                <w:lang w:val="es-ES"/>
              </w:rPr>
            </w:pPr>
          </w:p>
          <w:p w14:paraId="16AC32BB" w14:textId="4FD1E4A4" w:rsidR="00FB76FD" w:rsidRPr="00AB3517" w:rsidRDefault="00FB76FD" w:rsidP="008D7E17">
            <w:pPr>
              <w:rPr>
                <w:b/>
                <w:bCs/>
                <w:lang w:val="es-ES"/>
              </w:rPr>
            </w:pPr>
            <w:r w:rsidRPr="00AB3517">
              <w:rPr>
                <w:b/>
                <w:bCs/>
                <w:lang w:val="es-ES"/>
              </w:rPr>
              <w:t>Verdad de fe</w:t>
            </w:r>
          </w:p>
          <w:p w14:paraId="6722F983" w14:textId="77777777" w:rsidR="00FB76FD" w:rsidRPr="00AB3517" w:rsidRDefault="00FB76FD" w:rsidP="008D7E17">
            <w:pPr>
              <w:rPr>
                <w:lang w:val="es-ES"/>
              </w:rPr>
            </w:pPr>
            <w:r w:rsidRPr="00AB3517">
              <w:rPr>
                <w:lang w:val="es-ES"/>
              </w:rPr>
              <w:t>Seguiré la Palabra de Dios.</w:t>
            </w:r>
          </w:p>
          <w:p w14:paraId="0AAE6310" w14:textId="77777777" w:rsidR="008D7E17" w:rsidRPr="00AB3517" w:rsidRDefault="008D7E17" w:rsidP="008D7E17">
            <w:pPr>
              <w:rPr>
                <w:b/>
                <w:bCs/>
                <w:lang w:val="es-ES"/>
              </w:rPr>
            </w:pPr>
          </w:p>
          <w:p w14:paraId="43CAFEAA" w14:textId="43681304" w:rsidR="00FB76FD" w:rsidRPr="00AB3517" w:rsidRDefault="00FB76FD" w:rsidP="008D7E17">
            <w:pPr>
              <w:rPr>
                <w:b/>
                <w:bCs/>
                <w:lang w:val="es-ES"/>
              </w:rPr>
            </w:pPr>
            <w:r w:rsidRPr="00AB3517">
              <w:rPr>
                <w:b/>
                <w:bCs/>
                <w:lang w:val="es-ES"/>
              </w:rPr>
              <w:t>Versículo de fe</w:t>
            </w:r>
          </w:p>
          <w:p w14:paraId="5D98A50F" w14:textId="77777777" w:rsidR="00FB76FD" w:rsidRPr="00AB3517" w:rsidRDefault="00B72DDC" w:rsidP="008D7E17">
            <w:pPr>
              <w:rPr>
                <w:lang w:val="es-ES"/>
              </w:rPr>
            </w:pPr>
            <w:hyperlink r:id="rId6" w:history="1">
              <w:r w:rsidR="00FB76FD" w:rsidRPr="00AB3517">
                <w:rPr>
                  <w:color w:val="0000FF"/>
                  <w:u w:val="single"/>
                  <w:lang w:val="es-ES"/>
                </w:rPr>
                <w:t>2 Timoteo 3:16</w:t>
              </w:r>
            </w:hyperlink>
            <w:r w:rsidR="00FB76FD" w:rsidRPr="00AB3517">
              <w:rPr>
                <w:lang w:val="es-ES"/>
              </w:rPr>
              <w:t xml:space="preserve"> (NTV)</w:t>
            </w:r>
          </w:p>
          <w:p w14:paraId="44012078" w14:textId="77777777" w:rsidR="00FB76FD" w:rsidRPr="00AB3517" w:rsidRDefault="00FB76FD" w:rsidP="008D7E17">
            <w:pPr>
              <w:rPr>
                <w:lang w:val="es-ES"/>
              </w:rPr>
            </w:pPr>
            <w:r w:rsidRPr="00AB3517">
              <w:rPr>
                <w:lang w:val="es-ES"/>
              </w:rPr>
              <w:t>Toda la Escritura es inspirada por Dios y es útil para enseñarnos lo que es verdad.</w:t>
            </w:r>
          </w:p>
          <w:p w14:paraId="2C8635F8" w14:textId="77777777" w:rsidR="008D7E17" w:rsidRPr="00AB3517" w:rsidRDefault="008D7E17" w:rsidP="008D7E17">
            <w:pPr>
              <w:rPr>
                <w:lang w:val="es-ES"/>
              </w:rPr>
            </w:pPr>
          </w:p>
          <w:p w14:paraId="7A476445" w14:textId="5F1B11C9" w:rsidR="00FB76FD" w:rsidRPr="00AB3517" w:rsidRDefault="00FB76FD" w:rsidP="008D7E17">
            <w:pPr>
              <w:rPr>
                <w:b/>
                <w:bCs/>
                <w:lang w:val="es-ES"/>
              </w:rPr>
            </w:pPr>
            <w:r w:rsidRPr="00AB3517">
              <w:rPr>
                <w:b/>
                <w:bCs/>
                <w:lang w:val="es-ES"/>
              </w:rPr>
              <w:t>Pregunta del día: ¿Por qué debo construir mi vida sobre la Palabra de Dios?</w:t>
            </w:r>
          </w:p>
          <w:p w14:paraId="1FDEB29D" w14:textId="77777777" w:rsidR="00FB76FD" w:rsidRPr="00AB3517" w:rsidRDefault="00FB76FD">
            <w:pPr>
              <w:spacing w:before="180"/>
              <w:jc w:val="both"/>
              <w:rPr>
                <w:lang w:val="es-ES"/>
              </w:rPr>
            </w:pPr>
          </w:p>
        </w:tc>
      </w:tr>
    </w:tbl>
    <w:p w14:paraId="188D6035" w14:textId="77777777" w:rsidR="00FB76FD" w:rsidRPr="00AB3517" w:rsidRDefault="00FB76FD">
      <w:pPr>
        <w:spacing w:before="360"/>
        <w:rPr>
          <w:lang w:val="es-ES"/>
        </w:rPr>
      </w:pPr>
      <w:r w:rsidRPr="00AB3517">
        <w:rPr>
          <w:b/>
          <w:sz w:val="28"/>
          <w:lang w:val="es-ES"/>
        </w:rPr>
        <w:t>Lee la Biblia</w:t>
      </w:r>
    </w:p>
    <w:p w14:paraId="02B099B7" w14:textId="77777777" w:rsidR="00FB76FD" w:rsidRPr="00AB3517" w:rsidRDefault="00FB76FD">
      <w:pPr>
        <w:jc w:val="both"/>
        <w:rPr>
          <w:lang w:val="es-ES"/>
        </w:rPr>
      </w:pPr>
      <w:r w:rsidRPr="00AB3517">
        <w:rPr>
          <w:b/>
          <w:lang w:val="es-ES"/>
        </w:rPr>
        <w:t xml:space="preserve">Lee: </w:t>
      </w:r>
      <w:hyperlink r:id="rId7" w:history="1">
        <w:r w:rsidRPr="00AB3517">
          <w:rPr>
            <w:color w:val="0000FF"/>
            <w:u w:val="single"/>
            <w:lang w:val="es-ES"/>
          </w:rPr>
          <w:t>Lucas 6:47–49</w:t>
        </w:r>
      </w:hyperlink>
    </w:p>
    <w:p w14:paraId="4C05A765" w14:textId="77777777" w:rsidR="00FB76FD" w:rsidRPr="00AB3517" w:rsidRDefault="00FB76FD">
      <w:pPr>
        <w:spacing w:before="180"/>
        <w:jc w:val="both"/>
        <w:rPr>
          <w:lang w:val="es-ES"/>
        </w:rPr>
      </w:pPr>
      <w:r w:rsidRPr="00AB3517">
        <w:rPr>
          <w:lang w:val="es-ES"/>
        </w:rPr>
        <w:t>Imagina que estás en una playa en un caluroso día de verano. Es el día perfecto para hacer castillos de arena. Con una pala y un cubo, construyes el castillo de arena más hermoso que se haya visto. Súbitamente, una ola gigantesca se levanta de la nada, golpea el castillo, lo derriba y las olas que siguen lo derriban por completo.</w:t>
      </w:r>
    </w:p>
    <w:p w14:paraId="0FF3A417" w14:textId="77777777" w:rsidR="00FB76FD" w:rsidRPr="00AB3517" w:rsidRDefault="00FB76FD">
      <w:pPr>
        <w:spacing w:before="180"/>
        <w:jc w:val="both"/>
        <w:rPr>
          <w:lang w:val="es-ES"/>
        </w:rPr>
      </w:pPr>
      <w:r w:rsidRPr="00AB3517">
        <w:rPr>
          <w:lang w:val="es-ES"/>
        </w:rPr>
        <w:t>Ahora piensa en esto: ¿Qué habría sucedido si en vez de construir tu castillo de arena lo hubieras hecho con piedras y hubieras usado una roca grande como fundamento? Un castillo hecho de piedras no habría sido derribado tan fácilmente por las olas. Seguramente habría permanecido porque las piedras son más fuertes que las olas.</w:t>
      </w:r>
    </w:p>
    <w:p w14:paraId="10EABB09" w14:textId="77777777" w:rsidR="00FB76FD" w:rsidRPr="00AB3517" w:rsidRDefault="00FB76FD">
      <w:pPr>
        <w:spacing w:before="180"/>
        <w:jc w:val="both"/>
        <w:rPr>
          <w:lang w:val="es-ES"/>
        </w:rPr>
      </w:pPr>
      <w:r w:rsidRPr="00AB3517">
        <w:rPr>
          <w:lang w:val="es-ES"/>
        </w:rPr>
        <w:t>Es importante que edifiquemos nuestra vida sobre algo fuerte también: La Palabra de Dios. Cuando dedicamos tiempo a leer la Biblia y decidimos obedecer lo que aprendemos, podemos permanecer firmes en su verdad. Cuando vienen tiempos difíciles, o cuando somos tentados a hacer lo malo, el Señor nos habla, guía y nos ayuda a tomar las decisiones correctas a través de su Palabra.</w:t>
      </w:r>
    </w:p>
    <w:p w14:paraId="1815EFFC" w14:textId="77777777" w:rsidR="00FB76FD" w:rsidRPr="00AB3517" w:rsidRDefault="00FB76FD">
      <w:pPr>
        <w:spacing w:before="360"/>
        <w:rPr>
          <w:lang w:val="es-ES"/>
        </w:rPr>
      </w:pPr>
      <w:r w:rsidRPr="00AB3517">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B76FD" w:rsidRPr="00AB3517" w14:paraId="514C99B3" w14:textId="77777777">
        <w:tc>
          <w:tcPr>
            <w:tcW w:w="8640" w:type="dxa"/>
            <w:tcBorders>
              <w:top w:val="nil"/>
              <w:left w:val="nil"/>
              <w:bottom w:val="nil"/>
              <w:right w:val="nil"/>
            </w:tcBorders>
          </w:tcPr>
          <w:p w14:paraId="7D62A119" w14:textId="77777777" w:rsidR="008D7E17" w:rsidRPr="00AB3517" w:rsidRDefault="008D7E17" w:rsidP="008D7E17">
            <w:pPr>
              <w:rPr>
                <w:lang w:val="es-ES"/>
              </w:rPr>
            </w:pPr>
          </w:p>
          <w:p w14:paraId="1CA4545D" w14:textId="33D13ECA" w:rsidR="00FB76FD" w:rsidRPr="00AB3517" w:rsidRDefault="00FB76FD" w:rsidP="008D7E17">
            <w:pPr>
              <w:rPr>
                <w:lang w:val="es-ES"/>
              </w:rPr>
            </w:pPr>
            <w:r w:rsidRPr="00AB3517">
              <w:rPr>
                <w:b/>
                <w:bCs/>
                <w:lang w:val="es-ES"/>
              </w:rPr>
              <w:t>Pregunta 1</w:t>
            </w:r>
            <w:r w:rsidRPr="00AB3517">
              <w:rPr>
                <w:lang w:val="es-ES"/>
              </w:rPr>
              <w:t>. ¿Qué le pasó a la casa construida sobre la roca?</w:t>
            </w:r>
          </w:p>
          <w:p w14:paraId="67454801" w14:textId="77777777" w:rsidR="00FB76FD" w:rsidRPr="00AB3517" w:rsidRDefault="00FB76FD" w:rsidP="008D7E17">
            <w:pPr>
              <w:rPr>
                <w:lang w:val="es-ES"/>
              </w:rPr>
            </w:pPr>
            <w:r w:rsidRPr="00AB3517">
              <w:rPr>
                <w:b/>
                <w:bCs/>
                <w:lang w:val="es-ES"/>
              </w:rPr>
              <w:t>Respuesta 1.</w:t>
            </w:r>
            <w:r w:rsidRPr="00AB3517">
              <w:rPr>
                <w:lang w:val="es-ES"/>
              </w:rPr>
              <w:t xml:space="preserve"> Permaneció firme. (</w:t>
            </w:r>
            <w:hyperlink r:id="rId8" w:history="1">
              <w:r w:rsidRPr="00AB3517">
                <w:rPr>
                  <w:color w:val="0000FF"/>
                  <w:u w:val="single"/>
                  <w:lang w:val="es-ES"/>
                </w:rPr>
                <w:t>Lucas 6:48</w:t>
              </w:r>
            </w:hyperlink>
            <w:r w:rsidRPr="00AB3517">
              <w:rPr>
                <w:lang w:val="es-ES"/>
              </w:rPr>
              <w:t>)</w:t>
            </w:r>
          </w:p>
          <w:p w14:paraId="67E82E7F" w14:textId="77777777" w:rsidR="00FB76FD" w:rsidRPr="00AB3517" w:rsidRDefault="00FB76FD" w:rsidP="008D7E17">
            <w:pPr>
              <w:rPr>
                <w:lang w:val="es-ES"/>
              </w:rPr>
            </w:pPr>
          </w:p>
        </w:tc>
      </w:tr>
      <w:tr w:rsidR="00FB76FD" w:rsidRPr="00AB3517" w14:paraId="55B5684A" w14:textId="77777777">
        <w:tc>
          <w:tcPr>
            <w:tcW w:w="8640" w:type="dxa"/>
            <w:tcBorders>
              <w:top w:val="nil"/>
              <w:left w:val="nil"/>
              <w:bottom w:val="nil"/>
              <w:right w:val="nil"/>
            </w:tcBorders>
          </w:tcPr>
          <w:p w14:paraId="02B14086" w14:textId="77777777" w:rsidR="00FB76FD" w:rsidRPr="00AB3517" w:rsidRDefault="00FB76FD" w:rsidP="008D7E17">
            <w:pPr>
              <w:rPr>
                <w:lang w:val="es-ES"/>
              </w:rPr>
            </w:pPr>
            <w:r w:rsidRPr="00AB3517">
              <w:rPr>
                <w:b/>
                <w:bCs/>
                <w:lang w:val="es-ES"/>
              </w:rPr>
              <w:t>Pregunta 2.</w:t>
            </w:r>
            <w:r w:rsidRPr="00AB3517">
              <w:rPr>
                <w:lang w:val="es-ES"/>
              </w:rPr>
              <w:t xml:space="preserve"> ¿ Qué le sucedió a la casa que no fue construida sobre la roca?</w:t>
            </w:r>
          </w:p>
          <w:p w14:paraId="6504F5A5" w14:textId="77777777" w:rsidR="00FB76FD" w:rsidRPr="00AB3517" w:rsidRDefault="00FB76FD" w:rsidP="008D7E17">
            <w:pPr>
              <w:rPr>
                <w:lang w:val="es-ES"/>
              </w:rPr>
            </w:pPr>
            <w:r w:rsidRPr="00AB3517">
              <w:rPr>
                <w:b/>
                <w:bCs/>
                <w:lang w:val="es-ES"/>
              </w:rPr>
              <w:t>Respuesta 2</w:t>
            </w:r>
            <w:r w:rsidRPr="00AB3517">
              <w:rPr>
                <w:lang w:val="es-ES"/>
              </w:rPr>
              <w:t>. Se derrumbó. (</w:t>
            </w:r>
            <w:hyperlink r:id="rId9" w:history="1">
              <w:r w:rsidRPr="00AB3517">
                <w:rPr>
                  <w:color w:val="0000FF"/>
                  <w:u w:val="single"/>
                  <w:lang w:val="es-ES"/>
                </w:rPr>
                <w:t>Lucas 6:49</w:t>
              </w:r>
            </w:hyperlink>
            <w:r w:rsidRPr="00AB3517">
              <w:rPr>
                <w:lang w:val="es-ES"/>
              </w:rPr>
              <w:t>)</w:t>
            </w:r>
          </w:p>
          <w:p w14:paraId="0A50B827" w14:textId="77777777" w:rsidR="00FB76FD" w:rsidRPr="00AB3517" w:rsidRDefault="00FB76FD" w:rsidP="008D7E17">
            <w:pPr>
              <w:rPr>
                <w:lang w:val="es-ES"/>
              </w:rPr>
            </w:pPr>
          </w:p>
        </w:tc>
      </w:tr>
      <w:tr w:rsidR="00FB76FD" w:rsidRPr="00AB3517" w14:paraId="6E963448" w14:textId="77777777">
        <w:tc>
          <w:tcPr>
            <w:tcW w:w="8640" w:type="dxa"/>
            <w:tcBorders>
              <w:top w:val="nil"/>
              <w:left w:val="nil"/>
              <w:bottom w:val="nil"/>
              <w:right w:val="nil"/>
            </w:tcBorders>
          </w:tcPr>
          <w:p w14:paraId="2B6EBA99" w14:textId="77777777" w:rsidR="00FB76FD" w:rsidRPr="00AB3517" w:rsidRDefault="00FB76FD" w:rsidP="008D7E17">
            <w:pPr>
              <w:rPr>
                <w:lang w:val="es-ES"/>
              </w:rPr>
            </w:pPr>
            <w:r w:rsidRPr="00AB3517">
              <w:rPr>
                <w:b/>
                <w:bCs/>
                <w:lang w:val="es-ES"/>
              </w:rPr>
              <w:t>Pregunta 3</w:t>
            </w:r>
            <w:r w:rsidRPr="00AB3517">
              <w:rPr>
                <w:lang w:val="es-ES"/>
              </w:rPr>
              <w:t>. ¿Por qué es importante construir tu vida sobre la Palabra de Dios?</w:t>
            </w:r>
          </w:p>
          <w:p w14:paraId="51F93FA5" w14:textId="77777777" w:rsidR="00FB76FD" w:rsidRPr="00AB3517" w:rsidRDefault="00FB76FD" w:rsidP="008D7E17">
            <w:pPr>
              <w:rPr>
                <w:lang w:val="es-ES"/>
              </w:rPr>
            </w:pPr>
            <w:r w:rsidRPr="00AB3517">
              <w:rPr>
                <w:b/>
                <w:bCs/>
                <w:lang w:val="es-ES"/>
              </w:rPr>
              <w:lastRenderedPageBreak/>
              <w:t>Respuesta 3.</w:t>
            </w:r>
            <w:r w:rsidRPr="00AB3517">
              <w:rPr>
                <w:lang w:val="es-ES"/>
              </w:rPr>
              <w:t xml:space="preserve"> Las respuestas pueden variar.</w:t>
            </w:r>
          </w:p>
          <w:p w14:paraId="620B8264" w14:textId="77777777" w:rsidR="00FB76FD" w:rsidRPr="00AB3517" w:rsidRDefault="00FB76FD" w:rsidP="008D7E17">
            <w:pPr>
              <w:rPr>
                <w:lang w:val="es-ES"/>
              </w:rPr>
            </w:pPr>
          </w:p>
        </w:tc>
      </w:tr>
      <w:tr w:rsidR="00FB76FD" w:rsidRPr="00AB3517" w14:paraId="670E4ECF" w14:textId="77777777">
        <w:tc>
          <w:tcPr>
            <w:tcW w:w="8640" w:type="dxa"/>
            <w:tcBorders>
              <w:top w:val="nil"/>
              <w:left w:val="nil"/>
              <w:bottom w:val="nil"/>
              <w:right w:val="nil"/>
            </w:tcBorders>
          </w:tcPr>
          <w:p w14:paraId="136094F6" w14:textId="77777777" w:rsidR="00FB76FD" w:rsidRPr="00AB3517" w:rsidRDefault="00FB76FD" w:rsidP="008D7E17">
            <w:pPr>
              <w:rPr>
                <w:lang w:val="es-ES"/>
              </w:rPr>
            </w:pPr>
            <w:r w:rsidRPr="00AB3517">
              <w:rPr>
                <w:b/>
                <w:bCs/>
                <w:lang w:val="es-ES"/>
              </w:rPr>
              <w:lastRenderedPageBreak/>
              <w:t>Pregunta 4</w:t>
            </w:r>
            <w:r w:rsidRPr="00AB3517">
              <w:rPr>
                <w:lang w:val="es-ES"/>
              </w:rPr>
              <w:t>. ¿Qué te impide dedicar tiempo a Dios?</w:t>
            </w:r>
          </w:p>
          <w:p w14:paraId="7B3F5CEF" w14:textId="77777777" w:rsidR="00FB76FD" w:rsidRPr="00AB3517" w:rsidRDefault="00FB76FD" w:rsidP="008D7E17">
            <w:pPr>
              <w:rPr>
                <w:lang w:val="es-ES"/>
              </w:rPr>
            </w:pPr>
            <w:r w:rsidRPr="00AB3517">
              <w:rPr>
                <w:b/>
                <w:bCs/>
                <w:lang w:val="es-ES"/>
              </w:rPr>
              <w:t>Respuesta 4.</w:t>
            </w:r>
            <w:r w:rsidRPr="00AB3517">
              <w:rPr>
                <w:lang w:val="es-ES"/>
              </w:rPr>
              <w:t xml:space="preserve"> Las respuestas pueden variar.</w:t>
            </w:r>
          </w:p>
          <w:p w14:paraId="48DD262C" w14:textId="77777777" w:rsidR="00FB76FD" w:rsidRPr="00AB3517" w:rsidRDefault="00FB76FD" w:rsidP="008D7E17">
            <w:pPr>
              <w:rPr>
                <w:lang w:val="es-ES"/>
              </w:rPr>
            </w:pPr>
          </w:p>
        </w:tc>
      </w:tr>
      <w:tr w:rsidR="00FB76FD" w:rsidRPr="00AB3517" w14:paraId="582C90C2" w14:textId="77777777">
        <w:tc>
          <w:tcPr>
            <w:tcW w:w="8640" w:type="dxa"/>
            <w:tcBorders>
              <w:top w:val="nil"/>
              <w:left w:val="nil"/>
              <w:bottom w:val="nil"/>
              <w:right w:val="nil"/>
            </w:tcBorders>
          </w:tcPr>
          <w:p w14:paraId="2AF23976" w14:textId="77777777" w:rsidR="00FB76FD" w:rsidRPr="00AB3517" w:rsidRDefault="00FB76FD" w:rsidP="008D7E17">
            <w:pPr>
              <w:rPr>
                <w:lang w:val="es-ES"/>
              </w:rPr>
            </w:pPr>
            <w:r w:rsidRPr="00AB3517">
              <w:rPr>
                <w:b/>
                <w:bCs/>
                <w:lang w:val="es-ES"/>
              </w:rPr>
              <w:t>Pregunta 5</w:t>
            </w:r>
            <w:r w:rsidRPr="00AB3517">
              <w:rPr>
                <w:lang w:val="es-ES"/>
              </w:rPr>
              <w:t>. ¿Qué te puede ayudar a dedicar más tiempo a Dios durante la semana?</w:t>
            </w:r>
          </w:p>
          <w:p w14:paraId="29932AAD" w14:textId="77777777" w:rsidR="00FB76FD" w:rsidRPr="00AB3517" w:rsidRDefault="00FB76FD" w:rsidP="008D7E17">
            <w:pPr>
              <w:rPr>
                <w:lang w:val="es-ES"/>
              </w:rPr>
            </w:pPr>
            <w:r w:rsidRPr="00AB3517">
              <w:rPr>
                <w:b/>
                <w:bCs/>
                <w:lang w:val="es-ES"/>
              </w:rPr>
              <w:t>Respuesta 5.</w:t>
            </w:r>
            <w:r w:rsidRPr="00AB3517">
              <w:rPr>
                <w:lang w:val="es-ES"/>
              </w:rPr>
              <w:t xml:space="preserve"> Las respuestas pueden variar.</w:t>
            </w:r>
          </w:p>
          <w:p w14:paraId="0DD8FB47" w14:textId="77777777" w:rsidR="00FB76FD" w:rsidRPr="00AB3517" w:rsidRDefault="00FB76FD" w:rsidP="008D7E17">
            <w:pPr>
              <w:rPr>
                <w:lang w:val="es-ES"/>
              </w:rPr>
            </w:pPr>
          </w:p>
        </w:tc>
      </w:tr>
    </w:tbl>
    <w:p w14:paraId="40BA44A2" w14:textId="77777777" w:rsidR="00FB76FD" w:rsidRPr="00AB3517" w:rsidRDefault="00FB76FD">
      <w:pPr>
        <w:spacing w:before="360"/>
        <w:rPr>
          <w:lang w:val="es-ES"/>
        </w:rPr>
      </w:pPr>
      <w:r w:rsidRPr="00AB3517">
        <w:rPr>
          <w:b/>
          <w:sz w:val="28"/>
          <w:lang w:val="es-ES"/>
        </w:rPr>
        <w:t>Ora</w:t>
      </w:r>
    </w:p>
    <w:p w14:paraId="44E7D2BE" w14:textId="77777777" w:rsidR="00FB76FD" w:rsidRPr="00AB3517" w:rsidRDefault="00FB76FD">
      <w:pPr>
        <w:jc w:val="both"/>
        <w:rPr>
          <w:lang w:val="es-ES"/>
        </w:rPr>
      </w:pPr>
      <w:r w:rsidRPr="00AB3517">
        <w:rPr>
          <w:lang w:val="es-ES"/>
        </w:rPr>
        <w:t>Dios, gracias porque tu Palabra nos dirige y nos enseña cómo vivir. Ayúdanos a no solo leer la Biblia, sino a seguirla. Quiero que mi vida esté construida en el fundamento firme de tu Palabra. Amén.</w:t>
      </w:r>
    </w:p>
    <w:p w14:paraId="455E5200" w14:textId="77777777" w:rsidR="008D7E17" w:rsidRPr="00AB3517" w:rsidRDefault="008D7E17" w:rsidP="008D7E17">
      <w:pPr>
        <w:spacing w:before="720"/>
        <w:rPr>
          <w:b/>
          <w:sz w:val="48"/>
          <w:lang w:val="es-ES"/>
        </w:rPr>
      </w:pPr>
    </w:p>
    <w:p w14:paraId="110185CA" w14:textId="36390AC1" w:rsidR="00FB76FD" w:rsidRPr="00AB3517" w:rsidRDefault="00FB76FD" w:rsidP="008D7E17">
      <w:pPr>
        <w:spacing w:before="720"/>
        <w:rPr>
          <w:lang w:val="es-ES"/>
        </w:rPr>
      </w:pPr>
      <w:r w:rsidRPr="00AB3517">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FB76FD" w:rsidRPr="00AB3517" w14:paraId="19EE27F8" w14:textId="77777777">
        <w:tc>
          <w:tcPr>
            <w:tcW w:w="8640" w:type="dxa"/>
            <w:tcBorders>
              <w:top w:val="nil"/>
              <w:left w:val="nil"/>
              <w:bottom w:val="nil"/>
              <w:right w:val="nil"/>
            </w:tcBorders>
          </w:tcPr>
          <w:p w14:paraId="1C281D7D" w14:textId="77777777" w:rsidR="008D7E17" w:rsidRPr="00AB3517" w:rsidRDefault="008D7E17" w:rsidP="008D7E17">
            <w:pPr>
              <w:rPr>
                <w:lang w:val="es-ES"/>
              </w:rPr>
            </w:pPr>
          </w:p>
          <w:p w14:paraId="02764A9D" w14:textId="4E7C9334" w:rsidR="00FB76FD" w:rsidRPr="00AB3517" w:rsidRDefault="00FB76FD" w:rsidP="008D7E17">
            <w:pPr>
              <w:rPr>
                <w:b/>
                <w:bCs/>
                <w:lang w:val="es-ES"/>
              </w:rPr>
            </w:pPr>
            <w:r w:rsidRPr="00AB3517">
              <w:rPr>
                <w:b/>
                <w:bCs/>
                <w:lang w:val="es-ES"/>
              </w:rPr>
              <w:t>Verdad de fe</w:t>
            </w:r>
          </w:p>
          <w:p w14:paraId="0F190D4E" w14:textId="77777777" w:rsidR="00FB76FD" w:rsidRPr="00AB3517" w:rsidRDefault="00FB76FD" w:rsidP="008D7E17">
            <w:pPr>
              <w:rPr>
                <w:lang w:val="es-ES"/>
              </w:rPr>
            </w:pPr>
            <w:r w:rsidRPr="00AB3517">
              <w:rPr>
                <w:lang w:val="es-ES"/>
              </w:rPr>
              <w:t>Seguiré la Palabra de Dios.</w:t>
            </w:r>
          </w:p>
          <w:p w14:paraId="00A3D9CA" w14:textId="77777777" w:rsidR="008D7E17" w:rsidRPr="00AB3517" w:rsidRDefault="008D7E17" w:rsidP="008D7E17">
            <w:pPr>
              <w:rPr>
                <w:b/>
                <w:bCs/>
                <w:lang w:val="es-ES"/>
              </w:rPr>
            </w:pPr>
          </w:p>
          <w:p w14:paraId="4F201984" w14:textId="4A0017F4" w:rsidR="00FB76FD" w:rsidRPr="00AB3517" w:rsidRDefault="00FB76FD" w:rsidP="008D7E17">
            <w:pPr>
              <w:rPr>
                <w:b/>
                <w:bCs/>
                <w:lang w:val="es-ES"/>
              </w:rPr>
            </w:pPr>
            <w:r w:rsidRPr="00AB3517">
              <w:rPr>
                <w:b/>
                <w:bCs/>
                <w:lang w:val="es-ES"/>
              </w:rPr>
              <w:t>Versículo de fe</w:t>
            </w:r>
          </w:p>
          <w:p w14:paraId="1D7FC5EE" w14:textId="77777777" w:rsidR="00FB76FD" w:rsidRPr="00AB3517" w:rsidRDefault="00B72DDC" w:rsidP="008D7E17">
            <w:pPr>
              <w:rPr>
                <w:lang w:val="es-ES"/>
              </w:rPr>
            </w:pPr>
            <w:hyperlink r:id="rId10" w:history="1">
              <w:r w:rsidR="00FB76FD" w:rsidRPr="00AB3517">
                <w:rPr>
                  <w:color w:val="0000FF"/>
                  <w:u w:val="single"/>
                  <w:lang w:val="es-ES"/>
                </w:rPr>
                <w:t>2 Timoteo 3:16</w:t>
              </w:r>
            </w:hyperlink>
            <w:r w:rsidR="00FB76FD" w:rsidRPr="00AB3517">
              <w:rPr>
                <w:lang w:val="es-ES"/>
              </w:rPr>
              <w:t xml:space="preserve"> (NTV)</w:t>
            </w:r>
          </w:p>
          <w:p w14:paraId="49D9014B" w14:textId="77777777" w:rsidR="00FB76FD" w:rsidRPr="00AB3517" w:rsidRDefault="00FB76FD" w:rsidP="008D7E17">
            <w:pPr>
              <w:rPr>
                <w:lang w:val="es-ES"/>
              </w:rPr>
            </w:pPr>
            <w:r w:rsidRPr="00AB3517">
              <w:rPr>
                <w:lang w:val="es-ES"/>
              </w:rPr>
              <w:t>Toda la Escritura es inspirada por Dios y es útil para enseñarnos lo que es verdad.</w:t>
            </w:r>
          </w:p>
          <w:p w14:paraId="398581D2" w14:textId="77777777" w:rsidR="008D7E17" w:rsidRPr="00AB3517" w:rsidRDefault="008D7E17" w:rsidP="008D7E17">
            <w:pPr>
              <w:rPr>
                <w:lang w:val="es-ES"/>
              </w:rPr>
            </w:pPr>
          </w:p>
          <w:p w14:paraId="25137F2D" w14:textId="28E6CE4F" w:rsidR="00FB76FD" w:rsidRPr="00AB3517" w:rsidRDefault="00FB76FD" w:rsidP="008D7E17">
            <w:pPr>
              <w:rPr>
                <w:b/>
                <w:bCs/>
                <w:lang w:val="es-ES"/>
              </w:rPr>
            </w:pPr>
            <w:r w:rsidRPr="00AB3517">
              <w:rPr>
                <w:b/>
                <w:bCs/>
                <w:lang w:val="es-ES"/>
              </w:rPr>
              <w:t>Pregunta del día: ¿Cómo puedo saber en cuál dirección quiere Dios que vaya?</w:t>
            </w:r>
          </w:p>
          <w:p w14:paraId="7802AE85" w14:textId="77777777" w:rsidR="00FB76FD" w:rsidRPr="00AB3517" w:rsidRDefault="00FB76FD" w:rsidP="008D7E17">
            <w:pPr>
              <w:rPr>
                <w:lang w:val="es-ES"/>
              </w:rPr>
            </w:pPr>
          </w:p>
        </w:tc>
      </w:tr>
    </w:tbl>
    <w:p w14:paraId="60800E1D" w14:textId="77777777" w:rsidR="00FB76FD" w:rsidRPr="00AB3517" w:rsidRDefault="00FB76FD">
      <w:pPr>
        <w:spacing w:before="360"/>
        <w:rPr>
          <w:lang w:val="es-ES"/>
        </w:rPr>
      </w:pPr>
      <w:r w:rsidRPr="00AB3517">
        <w:rPr>
          <w:b/>
          <w:sz w:val="28"/>
          <w:lang w:val="es-ES"/>
        </w:rPr>
        <w:t>Lee la Biblia</w:t>
      </w:r>
    </w:p>
    <w:p w14:paraId="2BAA5124" w14:textId="77777777" w:rsidR="00FB76FD" w:rsidRPr="00AB3517" w:rsidRDefault="00FB76FD">
      <w:pPr>
        <w:jc w:val="both"/>
        <w:rPr>
          <w:lang w:val="es-ES"/>
        </w:rPr>
      </w:pPr>
      <w:r w:rsidRPr="00AB3517">
        <w:rPr>
          <w:b/>
          <w:lang w:val="es-ES"/>
        </w:rPr>
        <w:t xml:space="preserve">Lee: </w:t>
      </w:r>
      <w:hyperlink r:id="rId11" w:history="1">
        <w:r w:rsidRPr="00AB3517">
          <w:rPr>
            <w:color w:val="0000FF"/>
            <w:u w:val="single"/>
            <w:lang w:val="es-ES"/>
          </w:rPr>
          <w:t>Josué 1:6–9</w:t>
        </w:r>
      </w:hyperlink>
    </w:p>
    <w:p w14:paraId="3FF7AD6B" w14:textId="77777777" w:rsidR="00FB76FD" w:rsidRPr="00AB3517" w:rsidRDefault="00FB76FD">
      <w:pPr>
        <w:spacing w:before="180"/>
        <w:jc w:val="both"/>
        <w:rPr>
          <w:lang w:val="es-ES"/>
        </w:rPr>
      </w:pPr>
      <w:r w:rsidRPr="00AB3517">
        <w:rPr>
          <w:lang w:val="es-ES"/>
        </w:rPr>
        <w:t>¿Has ido alguna vez de excursión? Para una excursión, necesitas un mapa con todas las instrucciones para llegar a tu destino. También es posible que veas en él letreros que te dirán cómo permanecer en el sendero señalado. Esto es una advertencia de que, si te alejas podrías enfrentar peligros, perderte con facilidad y no llegar a tu destino.</w:t>
      </w:r>
    </w:p>
    <w:p w14:paraId="1BC4A575" w14:textId="77777777" w:rsidR="00FB76FD" w:rsidRPr="00AB3517" w:rsidRDefault="00FB76FD">
      <w:pPr>
        <w:spacing w:before="180"/>
        <w:jc w:val="both"/>
        <w:rPr>
          <w:lang w:val="es-ES"/>
        </w:rPr>
      </w:pPr>
      <w:r w:rsidRPr="00AB3517">
        <w:rPr>
          <w:lang w:val="es-ES"/>
        </w:rPr>
        <w:t xml:space="preserve">Dios nos ha dado un mapa con instrucciones precisas de cómo avanzar en el sendero de la vida que Él nos dio. Ese mapa es su Palabra, la Biblia. Cuando la estudiamos diligentemente, entendemos sus instrucciones y andamos con valentía por el camino que es la voluntad del Señor </w:t>
      </w:r>
      <w:r w:rsidRPr="00AB3517">
        <w:rPr>
          <w:lang w:val="es-ES"/>
        </w:rPr>
        <w:lastRenderedPageBreak/>
        <w:t>que sigamos. Podemos ser fuertes y valientes cuando seguimos la Palabra de Dios con todo el corazón.</w:t>
      </w:r>
    </w:p>
    <w:p w14:paraId="620C4D32" w14:textId="77777777" w:rsidR="00FB76FD" w:rsidRPr="00AB3517" w:rsidRDefault="00FB76FD">
      <w:pPr>
        <w:spacing w:before="360"/>
        <w:rPr>
          <w:lang w:val="es-ES"/>
        </w:rPr>
      </w:pPr>
      <w:r w:rsidRPr="00AB3517">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B76FD" w:rsidRPr="00AB3517" w14:paraId="5967C56F" w14:textId="77777777">
        <w:tc>
          <w:tcPr>
            <w:tcW w:w="8640" w:type="dxa"/>
            <w:tcBorders>
              <w:top w:val="nil"/>
              <w:left w:val="nil"/>
              <w:bottom w:val="nil"/>
              <w:right w:val="nil"/>
            </w:tcBorders>
          </w:tcPr>
          <w:p w14:paraId="055A3E4E" w14:textId="77777777" w:rsidR="008D7E17" w:rsidRPr="00AB3517" w:rsidRDefault="008D7E17" w:rsidP="008D7E17">
            <w:pPr>
              <w:rPr>
                <w:lang w:val="es-ES"/>
              </w:rPr>
            </w:pPr>
          </w:p>
          <w:p w14:paraId="0CFA7340" w14:textId="51D22174" w:rsidR="00FB76FD" w:rsidRPr="00AB3517" w:rsidRDefault="00FB76FD" w:rsidP="008D7E17">
            <w:pPr>
              <w:rPr>
                <w:lang w:val="es-ES"/>
              </w:rPr>
            </w:pPr>
            <w:r w:rsidRPr="00AB3517">
              <w:rPr>
                <w:b/>
                <w:bCs/>
                <w:lang w:val="es-ES"/>
              </w:rPr>
              <w:t>Pregunta 1</w:t>
            </w:r>
            <w:r w:rsidRPr="00AB3517">
              <w:rPr>
                <w:lang w:val="es-ES"/>
              </w:rPr>
              <w:t>. ¿En qué se parece seguir el mapa de una excursión a seguir la Palabra de Dios?</w:t>
            </w:r>
          </w:p>
          <w:p w14:paraId="7F2409EE" w14:textId="77777777" w:rsidR="00FB76FD" w:rsidRPr="00AB3517" w:rsidRDefault="00FB76FD" w:rsidP="008D7E17">
            <w:pPr>
              <w:rPr>
                <w:lang w:val="es-ES"/>
              </w:rPr>
            </w:pPr>
            <w:r w:rsidRPr="00AB3517">
              <w:rPr>
                <w:b/>
                <w:bCs/>
                <w:lang w:val="es-ES"/>
              </w:rPr>
              <w:t>Respuesta 1</w:t>
            </w:r>
            <w:r w:rsidRPr="00AB3517">
              <w:rPr>
                <w:lang w:val="es-ES"/>
              </w:rPr>
              <w:t>. Las respuestas pueden variar.</w:t>
            </w:r>
          </w:p>
          <w:p w14:paraId="249DEBB2" w14:textId="77777777" w:rsidR="00FB76FD" w:rsidRPr="00AB3517" w:rsidRDefault="00FB76FD" w:rsidP="008D7E17">
            <w:pPr>
              <w:rPr>
                <w:lang w:val="es-ES"/>
              </w:rPr>
            </w:pPr>
          </w:p>
        </w:tc>
      </w:tr>
      <w:tr w:rsidR="00FB76FD" w:rsidRPr="00AB3517" w14:paraId="5F3861F4" w14:textId="77777777">
        <w:tc>
          <w:tcPr>
            <w:tcW w:w="8640" w:type="dxa"/>
            <w:tcBorders>
              <w:top w:val="nil"/>
              <w:left w:val="nil"/>
              <w:bottom w:val="nil"/>
              <w:right w:val="nil"/>
            </w:tcBorders>
          </w:tcPr>
          <w:p w14:paraId="7D0E0EE2" w14:textId="77777777" w:rsidR="00FB76FD" w:rsidRPr="00AB3517" w:rsidRDefault="00FB76FD" w:rsidP="008D7E17">
            <w:pPr>
              <w:rPr>
                <w:lang w:val="es-ES"/>
              </w:rPr>
            </w:pPr>
            <w:r w:rsidRPr="00AB3517">
              <w:rPr>
                <w:b/>
                <w:bCs/>
                <w:lang w:val="es-ES"/>
              </w:rPr>
              <w:t>Pregunta 2</w:t>
            </w:r>
            <w:r w:rsidRPr="00AB3517">
              <w:rPr>
                <w:lang w:val="es-ES"/>
              </w:rPr>
              <w:t>. ¿Con qué frecuencia debemos estudiar las instrucciones de Dios?</w:t>
            </w:r>
          </w:p>
          <w:p w14:paraId="1F5DF2F5" w14:textId="77777777" w:rsidR="00FB76FD" w:rsidRPr="00AB3517" w:rsidRDefault="00FB76FD" w:rsidP="008D7E17">
            <w:pPr>
              <w:rPr>
                <w:lang w:val="es-ES"/>
              </w:rPr>
            </w:pPr>
            <w:r w:rsidRPr="00AB3517">
              <w:rPr>
                <w:b/>
                <w:bCs/>
                <w:lang w:val="es-ES"/>
              </w:rPr>
              <w:t>Respuesta 2.</w:t>
            </w:r>
            <w:r w:rsidRPr="00AB3517">
              <w:rPr>
                <w:lang w:val="es-ES"/>
              </w:rPr>
              <w:t xml:space="preserve"> Continuamente. (</w:t>
            </w:r>
            <w:hyperlink r:id="rId12" w:history="1">
              <w:r w:rsidRPr="00AB3517">
                <w:rPr>
                  <w:color w:val="0000FF"/>
                  <w:u w:val="single"/>
                  <w:lang w:val="es-ES"/>
                </w:rPr>
                <w:t>Josué 1:8</w:t>
              </w:r>
            </w:hyperlink>
            <w:r w:rsidRPr="00AB3517">
              <w:rPr>
                <w:lang w:val="es-ES"/>
              </w:rPr>
              <w:t>)</w:t>
            </w:r>
          </w:p>
          <w:p w14:paraId="723E6868" w14:textId="77777777" w:rsidR="00FB76FD" w:rsidRPr="00AB3517" w:rsidRDefault="00FB76FD" w:rsidP="008D7E17">
            <w:pPr>
              <w:rPr>
                <w:lang w:val="es-ES"/>
              </w:rPr>
            </w:pPr>
          </w:p>
        </w:tc>
      </w:tr>
      <w:tr w:rsidR="00FB76FD" w:rsidRPr="00AB3517" w14:paraId="47F603FD" w14:textId="77777777">
        <w:tc>
          <w:tcPr>
            <w:tcW w:w="8640" w:type="dxa"/>
            <w:tcBorders>
              <w:top w:val="nil"/>
              <w:left w:val="nil"/>
              <w:bottom w:val="nil"/>
              <w:right w:val="nil"/>
            </w:tcBorders>
          </w:tcPr>
          <w:p w14:paraId="1112B75E" w14:textId="77777777" w:rsidR="00FB76FD" w:rsidRPr="00AB3517" w:rsidRDefault="00FB76FD" w:rsidP="008D7E17">
            <w:pPr>
              <w:rPr>
                <w:lang w:val="es-ES"/>
              </w:rPr>
            </w:pPr>
            <w:r w:rsidRPr="00AB3517">
              <w:rPr>
                <w:b/>
                <w:bCs/>
                <w:lang w:val="es-ES"/>
              </w:rPr>
              <w:t>Pregunta 3.</w:t>
            </w:r>
            <w:r w:rsidRPr="00AB3517">
              <w:rPr>
                <w:lang w:val="es-ES"/>
              </w:rPr>
              <w:t xml:space="preserve"> ¿Cómo podemos prosperar y ser exitosos en la vida?</w:t>
            </w:r>
          </w:p>
          <w:p w14:paraId="16114FF1" w14:textId="77777777" w:rsidR="00FB76FD" w:rsidRPr="00AB3517" w:rsidRDefault="00FB76FD" w:rsidP="008D7E17">
            <w:pPr>
              <w:rPr>
                <w:lang w:val="es-ES"/>
              </w:rPr>
            </w:pPr>
            <w:r w:rsidRPr="00AB3517">
              <w:rPr>
                <w:b/>
                <w:bCs/>
                <w:lang w:val="es-ES"/>
              </w:rPr>
              <w:t>Respuesta 3.</w:t>
            </w:r>
            <w:r w:rsidRPr="00AB3517">
              <w:rPr>
                <w:lang w:val="es-ES"/>
              </w:rPr>
              <w:t xml:space="preserve"> Al estudiar la Biblia, meditar en ella, y obedecer lo que está escrito en ella.</w:t>
            </w:r>
          </w:p>
          <w:p w14:paraId="31348C45" w14:textId="77777777" w:rsidR="00FB76FD" w:rsidRPr="00AB3517" w:rsidRDefault="00FB76FD" w:rsidP="008D7E17">
            <w:pPr>
              <w:rPr>
                <w:lang w:val="es-ES"/>
              </w:rPr>
            </w:pPr>
          </w:p>
        </w:tc>
      </w:tr>
      <w:tr w:rsidR="00FB76FD" w:rsidRPr="00AB3517" w14:paraId="1BA21332" w14:textId="77777777">
        <w:tc>
          <w:tcPr>
            <w:tcW w:w="8640" w:type="dxa"/>
            <w:tcBorders>
              <w:top w:val="nil"/>
              <w:left w:val="nil"/>
              <w:bottom w:val="nil"/>
              <w:right w:val="nil"/>
            </w:tcBorders>
          </w:tcPr>
          <w:p w14:paraId="4403E158" w14:textId="77777777" w:rsidR="00FB76FD" w:rsidRPr="00AB3517" w:rsidRDefault="00FB76FD" w:rsidP="008D7E17">
            <w:pPr>
              <w:rPr>
                <w:lang w:val="es-ES"/>
              </w:rPr>
            </w:pPr>
            <w:r w:rsidRPr="00AB3517">
              <w:rPr>
                <w:b/>
                <w:bCs/>
                <w:lang w:val="es-ES"/>
              </w:rPr>
              <w:t>Pregunta 4.</w:t>
            </w:r>
            <w:r w:rsidRPr="00AB3517">
              <w:rPr>
                <w:lang w:val="es-ES"/>
              </w:rPr>
              <w:t xml:space="preserve"> ¿Cuándo tuviste dificultad para ser fuerte y valiente en lo referente a seguir la Palabra de Dios?</w:t>
            </w:r>
          </w:p>
          <w:p w14:paraId="63E8BE0A" w14:textId="77777777" w:rsidR="00FB76FD" w:rsidRPr="00AB3517" w:rsidRDefault="00FB76FD" w:rsidP="008D7E17">
            <w:pPr>
              <w:rPr>
                <w:lang w:val="es-ES"/>
              </w:rPr>
            </w:pPr>
            <w:r w:rsidRPr="00AB3517">
              <w:rPr>
                <w:b/>
                <w:bCs/>
                <w:lang w:val="es-ES"/>
              </w:rPr>
              <w:t>Respuesta 4.</w:t>
            </w:r>
            <w:r w:rsidRPr="00AB3517">
              <w:rPr>
                <w:lang w:val="es-ES"/>
              </w:rPr>
              <w:t xml:space="preserve"> Las respuestas pueden variar.</w:t>
            </w:r>
          </w:p>
          <w:p w14:paraId="72CF7400" w14:textId="77777777" w:rsidR="00FB76FD" w:rsidRPr="00AB3517" w:rsidRDefault="00FB76FD" w:rsidP="008D7E17">
            <w:pPr>
              <w:rPr>
                <w:lang w:val="es-ES"/>
              </w:rPr>
            </w:pPr>
          </w:p>
        </w:tc>
      </w:tr>
      <w:tr w:rsidR="00FB76FD" w:rsidRPr="00AB3517" w14:paraId="0C25D078" w14:textId="77777777">
        <w:tc>
          <w:tcPr>
            <w:tcW w:w="8640" w:type="dxa"/>
            <w:tcBorders>
              <w:top w:val="nil"/>
              <w:left w:val="nil"/>
              <w:bottom w:val="nil"/>
              <w:right w:val="nil"/>
            </w:tcBorders>
          </w:tcPr>
          <w:p w14:paraId="33C72DEC" w14:textId="77777777" w:rsidR="00FB76FD" w:rsidRPr="00AB3517" w:rsidRDefault="00FB76FD" w:rsidP="008D7E17">
            <w:pPr>
              <w:rPr>
                <w:lang w:val="es-ES"/>
              </w:rPr>
            </w:pPr>
            <w:r w:rsidRPr="00AB3517">
              <w:rPr>
                <w:b/>
                <w:bCs/>
                <w:lang w:val="es-ES"/>
              </w:rPr>
              <w:t>Pregunta 5.</w:t>
            </w:r>
            <w:r w:rsidRPr="00AB3517">
              <w:rPr>
                <w:lang w:val="es-ES"/>
              </w:rPr>
              <w:t xml:space="preserve"> ¿Qué puedes hacer para aumentar tu valentía?</w:t>
            </w:r>
          </w:p>
          <w:p w14:paraId="7B397885" w14:textId="77777777" w:rsidR="00FB76FD" w:rsidRPr="00AB3517" w:rsidRDefault="00FB76FD" w:rsidP="008D7E17">
            <w:pPr>
              <w:rPr>
                <w:lang w:val="es-ES"/>
              </w:rPr>
            </w:pPr>
            <w:r w:rsidRPr="00AB3517">
              <w:rPr>
                <w:b/>
                <w:bCs/>
                <w:lang w:val="es-ES"/>
              </w:rPr>
              <w:t>Respuesta 5.</w:t>
            </w:r>
            <w:r w:rsidRPr="00AB3517">
              <w:rPr>
                <w:lang w:val="es-ES"/>
              </w:rPr>
              <w:t xml:space="preserve"> Las respuestas pueden variar.</w:t>
            </w:r>
          </w:p>
          <w:p w14:paraId="66D17296" w14:textId="77777777" w:rsidR="00FB76FD" w:rsidRPr="00AB3517" w:rsidRDefault="00FB76FD" w:rsidP="008D7E17">
            <w:pPr>
              <w:rPr>
                <w:lang w:val="es-ES"/>
              </w:rPr>
            </w:pPr>
          </w:p>
        </w:tc>
      </w:tr>
    </w:tbl>
    <w:p w14:paraId="21BB3542" w14:textId="77777777" w:rsidR="00FB76FD" w:rsidRPr="00AB3517" w:rsidRDefault="00FB76FD">
      <w:pPr>
        <w:spacing w:before="360"/>
        <w:rPr>
          <w:lang w:val="es-ES"/>
        </w:rPr>
      </w:pPr>
      <w:r w:rsidRPr="00AB3517">
        <w:rPr>
          <w:b/>
          <w:sz w:val="28"/>
          <w:lang w:val="es-ES"/>
        </w:rPr>
        <w:t>Ora</w:t>
      </w:r>
    </w:p>
    <w:p w14:paraId="25F6D828" w14:textId="77777777" w:rsidR="00FB76FD" w:rsidRPr="00AB3517" w:rsidRDefault="00FB76FD">
      <w:pPr>
        <w:jc w:val="both"/>
        <w:rPr>
          <w:lang w:val="es-ES"/>
        </w:rPr>
      </w:pPr>
      <w:r w:rsidRPr="00AB3517">
        <w:rPr>
          <w:lang w:val="es-ES"/>
        </w:rPr>
        <w:t>Dios, gracias por ayudarme a ser fuerte y valiente. Ayúdame a seguir tu Palabra y a permanecer en el sendero que me conduce a ti. Te amo. Amén.</w:t>
      </w:r>
    </w:p>
    <w:p w14:paraId="47658BD0" w14:textId="77777777" w:rsidR="008D7E17" w:rsidRPr="00AB3517" w:rsidRDefault="008D7E17" w:rsidP="008D7E17">
      <w:pPr>
        <w:spacing w:before="720"/>
        <w:rPr>
          <w:b/>
          <w:sz w:val="36"/>
          <w:szCs w:val="20"/>
          <w:lang w:val="es-ES"/>
        </w:rPr>
      </w:pPr>
    </w:p>
    <w:p w14:paraId="3784D50E" w14:textId="127FAEE7" w:rsidR="00FB76FD" w:rsidRPr="00AB3517" w:rsidRDefault="00FB76FD" w:rsidP="008D7E17">
      <w:pPr>
        <w:spacing w:before="720"/>
        <w:rPr>
          <w:lang w:val="es-ES"/>
        </w:rPr>
      </w:pPr>
      <w:r w:rsidRPr="00AB3517">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FB76FD" w:rsidRPr="00AB3517" w14:paraId="36AFB8A9" w14:textId="77777777">
        <w:tc>
          <w:tcPr>
            <w:tcW w:w="8640" w:type="dxa"/>
            <w:tcBorders>
              <w:top w:val="nil"/>
              <w:left w:val="nil"/>
              <w:bottom w:val="nil"/>
              <w:right w:val="nil"/>
            </w:tcBorders>
          </w:tcPr>
          <w:p w14:paraId="4116D3B9" w14:textId="77777777" w:rsidR="008D7E17" w:rsidRPr="00AB3517" w:rsidRDefault="008D7E17" w:rsidP="008D7E17">
            <w:pPr>
              <w:rPr>
                <w:lang w:val="es-ES"/>
              </w:rPr>
            </w:pPr>
          </w:p>
          <w:p w14:paraId="7DEE53EC" w14:textId="1DB197BC" w:rsidR="00FB76FD" w:rsidRPr="00AB3517" w:rsidRDefault="00FB76FD" w:rsidP="008D7E17">
            <w:pPr>
              <w:rPr>
                <w:b/>
                <w:bCs/>
                <w:lang w:val="es-ES"/>
              </w:rPr>
            </w:pPr>
            <w:r w:rsidRPr="00AB3517">
              <w:rPr>
                <w:b/>
                <w:bCs/>
                <w:lang w:val="es-ES"/>
              </w:rPr>
              <w:t>Verdad de fe</w:t>
            </w:r>
          </w:p>
          <w:p w14:paraId="3B167CC5" w14:textId="77777777" w:rsidR="00FB76FD" w:rsidRPr="00AB3517" w:rsidRDefault="00FB76FD" w:rsidP="008D7E17">
            <w:pPr>
              <w:rPr>
                <w:lang w:val="es-ES"/>
              </w:rPr>
            </w:pPr>
            <w:r w:rsidRPr="00AB3517">
              <w:rPr>
                <w:lang w:val="es-ES"/>
              </w:rPr>
              <w:t>Seguiré la Palabra de Dios.</w:t>
            </w:r>
          </w:p>
          <w:p w14:paraId="61E31DED" w14:textId="77777777" w:rsidR="008D7E17" w:rsidRPr="00AB3517" w:rsidRDefault="008D7E17" w:rsidP="008D7E17">
            <w:pPr>
              <w:rPr>
                <w:b/>
                <w:bCs/>
                <w:lang w:val="es-ES"/>
              </w:rPr>
            </w:pPr>
          </w:p>
          <w:p w14:paraId="68BD6B1B" w14:textId="23C5448A" w:rsidR="00FB76FD" w:rsidRPr="00AB3517" w:rsidRDefault="00FB76FD" w:rsidP="008D7E17">
            <w:pPr>
              <w:rPr>
                <w:b/>
                <w:bCs/>
                <w:lang w:val="es-ES"/>
              </w:rPr>
            </w:pPr>
            <w:r w:rsidRPr="00AB3517">
              <w:rPr>
                <w:b/>
                <w:bCs/>
                <w:lang w:val="es-ES"/>
              </w:rPr>
              <w:t>Versículo de fe</w:t>
            </w:r>
          </w:p>
          <w:p w14:paraId="45C2C6F8" w14:textId="77777777" w:rsidR="00FB76FD" w:rsidRPr="00AB3517" w:rsidRDefault="00B72DDC" w:rsidP="008D7E17">
            <w:pPr>
              <w:rPr>
                <w:lang w:val="es-ES"/>
              </w:rPr>
            </w:pPr>
            <w:hyperlink r:id="rId13" w:history="1">
              <w:r w:rsidR="00FB76FD" w:rsidRPr="00AB3517">
                <w:rPr>
                  <w:color w:val="0000FF"/>
                  <w:u w:val="single"/>
                  <w:lang w:val="es-ES"/>
                </w:rPr>
                <w:t>2 Timoteo 3:16</w:t>
              </w:r>
            </w:hyperlink>
            <w:r w:rsidR="00FB76FD" w:rsidRPr="00AB3517">
              <w:rPr>
                <w:lang w:val="es-ES"/>
              </w:rPr>
              <w:t xml:space="preserve"> (NTV)</w:t>
            </w:r>
          </w:p>
          <w:p w14:paraId="5C5801F7" w14:textId="77777777" w:rsidR="00FB76FD" w:rsidRPr="00AB3517" w:rsidRDefault="00FB76FD" w:rsidP="008D7E17">
            <w:pPr>
              <w:rPr>
                <w:lang w:val="es-ES"/>
              </w:rPr>
            </w:pPr>
            <w:r w:rsidRPr="00AB3517">
              <w:rPr>
                <w:lang w:val="es-ES"/>
              </w:rPr>
              <w:t>Toda la Escritura es inspirada por Dios y es útil para enseñarnos lo que es verdad.</w:t>
            </w:r>
          </w:p>
          <w:p w14:paraId="54009A39" w14:textId="77777777" w:rsidR="008D7E17" w:rsidRPr="00AB3517" w:rsidRDefault="008D7E17" w:rsidP="008D7E17">
            <w:pPr>
              <w:rPr>
                <w:lang w:val="es-ES"/>
              </w:rPr>
            </w:pPr>
          </w:p>
          <w:p w14:paraId="1FAC7921" w14:textId="44CD2C2E" w:rsidR="00FB76FD" w:rsidRPr="00AB3517" w:rsidRDefault="00FB76FD" w:rsidP="008D7E17">
            <w:pPr>
              <w:rPr>
                <w:b/>
                <w:bCs/>
                <w:lang w:val="es-ES"/>
              </w:rPr>
            </w:pPr>
            <w:r w:rsidRPr="00AB3517">
              <w:rPr>
                <w:b/>
                <w:bCs/>
                <w:lang w:val="es-ES"/>
              </w:rPr>
              <w:t>Pregunta del día:</w:t>
            </w:r>
            <w:r w:rsidR="00F41182" w:rsidRPr="00AB3517">
              <w:rPr>
                <w:b/>
                <w:bCs/>
                <w:lang w:val="es-ES"/>
              </w:rPr>
              <w:t xml:space="preserve"> </w:t>
            </w:r>
            <w:r w:rsidRPr="00AB3517">
              <w:rPr>
                <w:b/>
                <w:bCs/>
                <w:lang w:val="es-ES"/>
              </w:rPr>
              <w:t>¿Por qué debo permitir que la Palabra de Dios me guíe?</w:t>
            </w:r>
          </w:p>
        </w:tc>
      </w:tr>
    </w:tbl>
    <w:p w14:paraId="0E4C04CA" w14:textId="77777777" w:rsidR="00FB76FD" w:rsidRPr="00AB3517" w:rsidRDefault="00FB76FD">
      <w:pPr>
        <w:spacing w:before="360"/>
        <w:rPr>
          <w:lang w:val="es-ES"/>
        </w:rPr>
      </w:pPr>
      <w:r w:rsidRPr="00AB3517">
        <w:rPr>
          <w:b/>
          <w:sz w:val="28"/>
          <w:lang w:val="es-ES"/>
        </w:rPr>
        <w:lastRenderedPageBreak/>
        <w:t>Lee la Biblia</w:t>
      </w:r>
    </w:p>
    <w:p w14:paraId="1560613F" w14:textId="77777777" w:rsidR="00FB76FD" w:rsidRPr="00AB3517" w:rsidRDefault="00FB76FD">
      <w:pPr>
        <w:jc w:val="both"/>
        <w:rPr>
          <w:lang w:val="es-ES"/>
        </w:rPr>
      </w:pPr>
      <w:r w:rsidRPr="00AB3517">
        <w:rPr>
          <w:b/>
          <w:lang w:val="es-ES"/>
        </w:rPr>
        <w:t xml:space="preserve">Lee: </w:t>
      </w:r>
      <w:hyperlink r:id="rId14" w:history="1">
        <w:r w:rsidRPr="00AB3517">
          <w:rPr>
            <w:color w:val="0000FF"/>
            <w:u w:val="single"/>
            <w:lang w:val="es-ES"/>
          </w:rPr>
          <w:t>Salmo 119:101–105</w:t>
        </w:r>
      </w:hyperlink>
    </w:p>
    <w:p w14:paraId="2D7F79A4" w14:textId="77777777" w:rsidR="00FB76FD" w:rsidRPr="00AB3517" w:rsidRDefault="00FB76FD">
      <w:pPr>
        <w:spacing w:before="180"/>
        <w:jc w:val="both"/>
        <w:rPr>
          <w:lang w:val="es-ES"/>
        </w:rPr>
      </w:pPr>
      <w:r w:rsidRPr="00AB3517">
        <w:rPr>
          <w:lang w:val="es-ES"/>
        </w:rPr>
        <w:t>Generalmente un faro es una torre alta edificada junto a una masa de agua, como un gran lago o un océano. Tiene una luz brillante que brilla en su parte más alta. En las noches oscuras avisa a los barcos que navegan por allí que cerca hay bancos rocosos y acantilados, y los ayuda a llegar a un puerto seguro.</w:t>
      </w:r>
    </w:p>
    <w:p w14:paraId="0E6A548F" w14:textId="77777777" w:rsidR="00FB76FD" w:rsidRPr="00AB3517" w:rsidRDefault="00FB76FD">
      <w:pPr>
        <w:spacing w:before="180"/>
        <w:jc w:val="both"/>
        <w:rPr>
          <w:lang w:val="es-ES"/>
        </w:rPr>
      </w:pPr>
      <w:r w:rsidRPr="00AB3517">
        <w:rPr>
          <w:lang w:val="es-ES"/>
        </w:rPr>
        <w:t>Estos versículos describen a la Biblia como una lámpara que guía nuestros pies y una luz que ilumina nuestro camino. A veces la vida puede ser oscura, complicada y llena de situaciones difíciles de manejar. Cuando seguimos las instrucciones de Dios y somos obedientes a su Palabra, Él nos mostrará el camino que nos lleva a la vida eterna con Él.</w:t>
      </w:r>
    </w:p>
    <w:p w14:paraId="203AAC78" w14:textId="77777777" w:rsidR="00FB76FD" w:rsidRPr="00AB3517" w:rsidRDefault="00FB76FD">
      <w:pPr>
        <w:spacing w:before="360"/>
        <w:rPr>
          <w:lang w:val="es-ES"/>
        </w:rPr>
      </w:pPr>
      <w:r w:rsidRPr="00AB3517">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B76FD" w:rsidRPr="00AB3517" w14:paraId="13F34C86" w14:textId="77777777">
        <w:tc>
          <w:tcPr>
            <w:tcW w:w="8640" w:type="dxa"/>
            <w:tcBorders>
              <w:top w:val="nil"/>
              <w:left w:val="nil"/>
              <w:bottom w:val="nil"/>
              <w:right w:val="nil"/>
            </w:tcBorders>
          </w:tcPr>
          <w:p w14:paraId="69A81903" w14:textId="77777777" w:rsidR="008D7E17" w:rsidRPr="00AB3517" w:rsidRDefault="008D7E17" w:rsidP="008D7E17">
            <w:pPr>
              <w:rPr>
                <w:lang w:val="es-ES"/>
              </w:rPr>
            </w:pPr>
          </w:p>
          <w:p w14:paraId="05F74C1E" w14:textId="36294E28" w:rsidR="00FB76FD" w:rsidRPr="00AB3517" w:rsidRDefault="00FB76FD" w:rsidP="008D7E17">
            <w:pPr>
              <w:rPr>
                <w:lang w:val="es-ES"/>
              </w:rPr>
            </w:pPr>
            <w:r w:rsidRPr="00AB3517">
              <w:rPr>
                <w:b/>
                <w:bCs/>
                <w:lang w:val="es-ES"/>
              </w:rPr>
              <w:t>Pregunta 1.</w:t>
            </w:r>
            <w:r w:rsidRPr="00AB3517">
              <w:rPr>
                <w:lang w:val="es-ES"/>
              </w:rPr>
              <w:t xml:space="preserve"> ¿Por qué son los faros tan importantes para los barcos?</w:t>
            </w:r>
          </w:p>
          <w:p w14:paraId="7B2FCA2D" w14:textId="77777777" w:rsidR="00FB76FD" w:rsidRPr="00AB3517" w:rsidRDefault="00FB76FD" w:rsidP="008D7E17">
            <w:pPr>
              <w:rPr>
                <w:lang w:val="es-ES"/>
              </w:rPr>
            </w:pPr>
            <w:r w:rsidRPr="00AB3517">
              <w:rPr>
                <w:b/>
                <w:bCs/>
                <w:lang w:val="es-ES"/>
              </w:rPr>
              <w:t>Respuesta 1.</w:t>
            </w:r>
            <w:r w:rsidRPr="00AB3517">
              <w:rPr>
                <w:lang w:val="es-ES"/>
              </w:rPr>
              <w:t xml:space="preserve"> Las respuestas pueden variar.</w:t>
            </w:r>
          </w:p>
          <w:p w14:paraId="736C11C9" w14:textId="77777777" w:rsidR="00FB76FD" w:rsidRPr="00AB3517" w:rsidRDefault="00FB76FD" w:rsidP="008D7E17">
            <w:pPr>
              <w:rPr>
                <w:lang w:val="es-ES"/>
              </w:rPr>
            </w:pPr>
          </w:p>
        </w:tc>
      </w:tr>
      <w:tr w:rsidR="00FB76FD" w:rsidRPr="00AB3517" w14:paraId="6715E5A7" w14:textId="77777777">
        <w:tc>
          <w:tcPr>
            <w:tcW w:w="8640" w:type="dxa"/>
            <w:tcBorders>
              <w:top w:val="nil"/>
              <w:left w:val="nil"/>
              <w:bottom w:val="nil"/>
              <w:right w:val="nil"/>
            </w:tcBorders>
          </w:tcPr>
          <w:p w14:paraId="77CB77EF" w14:textId="77777777" w:rsidR="00FB76FD" w:rsidRPr="00AB3517" w:rsidRDefault="00FB76FD" w:rsidP="008D7E17">
            <w:pPr>
              <w:rPr>
                <w:lang w:val="es-ES"/>
              </w:rPr>
            </w:pPr>
            <w:r w:rsidRPr="00AB3517">
              <w:rPr>
                <w:b/>
                <w:bCs/>
                <w:lang w:val="es-ES"/>
              </w:rPr>
              <w:t>Pregunta 2</w:t>
            </w:r>
            <w:r w:rsidRPr="00AB3517">
              <w:rPr>
                <w:lang w:val="es-ES"/>
              </w:rPr>
              <w:t>. ¿Cuáles son las dos cosas que el</w:t>
            </w:r>
            <w:r w:rsidRPr="00AB3517">
              <w:rPr>
                <w:color w:val="0000FF"/>
                <w:u w:val="single"/>
                <w:lang w:val="es-ES"/>
              </w:rPr>
              <w:t xml:space="preserve"> </w:t>
            </w:r>
            <w:hyperlink r:id="rId15" w:history="1">
              <w:r w:rsidRPr="00AB3517">
                <w:rPr>
                  <w:color w:val="0000FF"/>
                  <w:u w:val="single"/>
                  <w:lang w:val="es-ES"/>
                </w:rPr>
                <w:t>Salmo 119:105</w:t>
              </w:r>
            </w:hyperlink>
            <w:r w:rsidRPr="00AB3517">
              <w:rPr>
                <w:lang w:val="es-ES"/>
              </w:rPr>
              <w:t xml:space="preserve"> compara con la Palabra de Dios?</w:t>
            </w:r>
          </w:p>
          <w:p w14:paraId="53C5020F" w14:textId="77777777" w:rsidR="00FB76FD" w:rsidRPr="00AB3517" w:rsidRDefault="00FB76FD" w:rsidP="008D7E17">
            <w:pPr>
              <w:rPr>
                <w:lang w:val="es-ES"/>
              </w:rPr>
            </w:pPr>
            <w:r w:rsidRPr="00AB3517">
              <w:rPr>
                <w:b/>
                <w:bCs/>
                <w:lang w:val="es-ES"/>
              </w:rPr>
              <w:t>Respuesta 2.</w:t>
            </w:r>
            <w:r w:rsidRPr="00AB3517">
              <w:rPr>
                <w:lang w:val="es-ES"/>
              </w:rPr>
              <w:t xml:space="preserve"> Una lámpara y una luz.</w:t>
            </w:r>
          </w:p>
          <w:p w14:paraId="47ECEB91" w14:textId="77777777" w:rsidR="00FB76FD" w:rsidRPr="00AB3517" w:rsidRDefault="00FB76FD" w:rsidP="008D7E17">
            <w:pPr>
              <w:rPr>
                <w:lang w:val="es-ES"/>
              </w:rPr>
            </w:pPr>
          </w:p>
        </w:tc>
      </w:tr>
      <w:tr w:rsidR="00FB76FD" w:rsidRPr="00AB3517" w14:paraId="667E9632" w14:textId="77777777">
        <w:tc>
          <w:tcPr>
            <w:tcW w:w="8640" w:type="dxa"/>
            <w:tcBorders>
              <w:top w:val="nil"/>
              <w:left w:val="nil"/>
              <w:bottom w:val="nil"/>
              <w:right w:val="nil"/>
            </w:tcBorders>
          </w:tcPr>
          <w:p w14:paraId="4E18188D" w14:textId="77777777" w:rsidR="00FB76FD" w:rsidRPr="00AB3517" w:rsidRDefault="00FB76FD" w:rsidP="008D7E17">
            <w:pPr>
              <w:rPr>
                <w:lang w:val="es-ES"/>
              </w:rPr>
            </w:pPr>
            <w:r w:rsidRPr="00AB3517">
              <w:rPr>
                <w:b/>
                <w:bCs/>
                <w:lang w:val="es-ES"/>
              </w:rPr>
              <w:t>Pregunta 3.</w:t>
            </w:r>
            <w:r w:rsidRPr="00AB3517">
              <w:rPr>
                <w:lang w:val="es-ES"/>
              </w:rPr>
              <w:t xml:space="preserve"> ¿En qué se parece la manera en que la Biblia obra en nuestra vida a la función que cumple un faro?</w:t>
            </w:r>
          </w:p>
          <w:p w14:paraId="0D72ADBF" w14:textId="77777777" w:rsidR="00FB76FD" w:rsidRPr="00AB3517" w:rsidRDefault="00FB76FD" w:rsidP="008D7E17">
            <w:pPr>
              <w:rPr>
                <w:lang w:val="es-ES"/>
              </w:rPr>
            </w:pPr>
            <w:r w:rsidRPr="00AB3517">
              <w:rPr>
                <w:b/>
                <w:bCs/>
                <w:lang w:val="es-ES"/>
              </w:rPr>
              <w:t>Respuesta 3.</w:t>
            </w:r>
            <w:r w:rsidRPr="00AB3517">
              <w:rPr>
                <w:lang w:val="es-ES"/>
              </w:rPr>
              <w:t xml:space="preserve"> Las respuestas pueden variar.</w:t>
            </w:r>
          </w:p>
          <w:p w14:paraId="038027AC" w14:textId="77777777" w:rsidR="00FB76FD" w:rsidRPr="00AB3517" w:rsidRDefault="00FB76FD" w:rsidP="008D7E17">
            <w:pPr>
              <w:rPr>
                <w:lang w:val="es-ES"/>
              </w:rPr>
            </w:pPr>
          </w:p>
        </w:tc>
      </w:tr>
      <w:tr w:rsidR="00FB76FD" w:rsidRPr="00AB3517" w14:paraId="521239D7" w14:textId="77777777">
        <w:tc>
          <w:tcPr>
            <w:tcW w:w="8640" w:type="dxa"/>
            <w:tcBorders>
              <w:top w:val="nil"/>
              <w:left w:val="nil"/>
              <w:bottom w:val="nil"/>
              <w:right w:val="nil"/>
            </w:tcBorders>
          </w:tcPr>
          <w:p w14:paraId="2154FC85" w14:textId="77777777" w:rsidR="00FB76FD" w:rsidRPr="00AB3517" w:rsidRDefault="00FB76FD" w:rsidP="008D7E17">
            <w:pPr>
              <w:rPr>
                <w:lang w:val="es-ES"/>
              </w:rPr>
            </w:pPr>
            <w:r w:rsidRPr="00AB3517">
              <w:rPr>
                <w:b/>
                <w:bCs/>
                <w:lang w:val="es-ES"/>
              </w:rPr>
              <w:t>Pregunta 4</w:t>
            </w:r>
            <w:r w:rsidRPr="00AB3517">
              <w:rPr>
                <w:lang w:val="es-ES"/>
              </w:rPr>
              <w:t>. ¿Qué sucede cuando no dejamos que la Palabra de Dios guíe nuestros pies e ilumine nuestro camino?</w:t>
            </w:r>
          </w:p>
          <w:p w14:paraId="54683390" w14:textId="77777777" w:rsidR="00FB76FD" w:rsidRPr="00AB3517" w:rsidRDefault="00FB76FD" w:rsidP="008D7E17">
            <w:pPr>
              <w:rPr>
                <w:lang w:val="es-ES"/>
              </w:rPr>
            </w:pPr>
            <w:r w:rsidRPr="00AB3517">
              <w:rPr>
                <w:b/>
                <w:bCs/>
                <w:lang w:val="es-ES"/>
              </w:rPr>
              <w:t>Respuesta 4.</w:t>
            </w:r>
            <w:r w:rsidRPr="00AB3517">
              <w:rPr>
                <w:lang w:val="es-ES"/>
              </w:rPr>
              <w:t xml:space="preserve"> Las respuestas pueden variar.</w:t>
            </w:r>
          </w:p>
          <w:p w14:paraId="3C8EEC76" w14:textId="77777777" w:rsidR="00FB76FD" w:rsidRPr="00AB3517" w:rsidRDefault="00FB76FD" w:rsidP="008D7E17">
            <w:pPr>
              <w:rPr>
                <w:lang w:val="es-ES"/>
              </w:rPr>
            </w:pPr>
          </w:p>
        </w:tc>
      </w:tr>
      <w:tr w:rsidR="00FB76FD" w:rsidRPr="00AB3517" w14:paraId="22E93CF7" w14:textId="77777777">
        <w:tc>
          <w:tcPr>
            <w:tcW w:w="8640" w:type="dxa"/>
            <w:tcBorders>
              <w:top w:val="nil"/>
              <w:left w:val="nil"/>
              <w:bottom w:val="nil"/>
              <w:right w:val="nil"/>
            </w:tcBorders>
          </w:tcPr>
          <w:p w14:paraId="2041D82E" w14:textId="77777777" w:rsidR="00FB76FD" w:rsidRPr="00AB3517" w:rsidRDefault="00FB76FD" w:rsidP="008D7E17">
            <w:pPr>
              <w:rPr>
                <w:lang w:val="es-ES"/>
              </w:rPr>
            </w:pPr>
            <w:r w:rsidRPr="00AB3517">
              <w:rPr>
                <w:b/>
                <w:bCs/>
                <w:lang w:val="es-ES"/>
              </w:rPr>
              <w:t>Pregunta 5.</w:t>
            </w:r>
            <w:r w:rsidRPr="00AB3517">
              <w:rPr>
                <w:lang w:val="es-ES"/>
              </w:rPr>
              <w:t xml:space="preserve"> ¿En qué aspecto de tu vida necesitas más la dirección de las Escrituras?</w:t>
            </w:r>
          </w:p>
          <w:p w14:paraId="190F25D8" w14:textId="77777777" w:rsidR="00FB76FD" w:rsidRPr="00AB3517" w:rsidRDefault="00FB76FD" w:rsidP="008D7E17">
            <w:pPr>
              <w:rPr>
                <w:lang w:val="es-ES"/>
              </w:rPr>
            </w:pPr>
            <w:r w:rsidRPr="00AB3517">
              <w:rPr>
                <w:b/>
                <w:bCs/>
                <w:lang w:val="es-ES"/>
              </w:rPr>
              <w:t>Respuesta 5</w:t>
            </w:r>
            <w:r w:rsidRPr="00AB3517">
              <w:rPr>
                <w:lang w:val="es-ES"/>
              </w:rPr>
              <w:t>. Las respuestas pueden variar.</w:t>
            </w:r>
          </w:p>
          <w:p w14:paraId="752B8DBB" w14:textId="77777777" w:rsidR="00FB76FD" w:rsidRPr="00AB3517" w:rsidRDefault="00FB76FD" w:rsidP="008D7E17">
            <w:pPr>
              <w:rPr>
                <w:lang w:val="es-ES"/>
              </w:rPr>
            </w:pPr>
          </w:p>
        </w:tc>
      </w:tr>
    </w:tbl>
    <w:p w14:paraId="68D49749" w14:textId="77777777" w:rsidR="00FB76FD" w:rsidRPr="00AB3517" w:rsidRDefault="00FB76FD">
      <w:pPr>
        <w:spacing w:before="360"/>
        <w:rPr>
          <w:lang w:val="es-ES"/>
        </w:rPr>
      </w:pPr>
      <w:r w:rsidRPr="00AB3517">
        <w:rPr>
          <w:b/>
          <w:sz w:val="28"/>
          <w:lang w:val="es-ES"/>
        </w:rPr>
        <w:t>Ora</w:t>
      </w:r>
    </w:p>
    <w:p w14:paraId="3EBCB744" w14:textId="77777777" w:rsidR="00FB76FD" w:rsidRPr="00AB3517" w:rsidRDefault="00FB76FD">
      <w:pPr>
        <w:jc w:val="both"/>
        <w:rPr>
          <w:lang w:val="es-ES"/>
        </w:rPr>
      </w:pPr>
      <w:r w:rsidRPr="00AB3517">
        <w:rPr>
          <w:lang w:val="es-ES"/>
        </w:rPr>
        <w:t>Dios, te agradecemos por tu Palabra que nos guía y orienta a hacer tu voluntad. Ayúdanos a seguirte y a ser obedientes a cada instrucción que nos has dado. Amén.</w:t>
      </w:r>
    </w:p>
    <w:p w14:paraId="346B69FF" w14:textId="77777777" w:rsidR="00F41182" w:rsidRPr="00AB3517" w:rsidRDefault="00F41182" w:rsidP="008D7E17">
      <w:pPr>
        <w:spacing w:before="720"/>
        <w:rPr>
          <w:b/>
          <w:sz w:val="48"/>
          <w:lang w:val="es-ES"/>
        </w:rPr>
      </w:pPr>
    </w:p>
    <w:p w14:paraId="201F36DC" w14:textId="0E24CA23" w:rsidR="00FB76FD" w:rsidRPr="00AB3517" w:rsidRDefault="00FB76FD" w:rsidP="008D7E17">
      <w:pPr>
        <w:spacing w:before="720"/>
        <w:rPr>
          <w:lang w:val="es-ES"/>
        </w:rPr>
      </w:pPr>
      <w:r w:rsidRPr="00AB3517">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FB76FD" w:rsidRPr="00AB3517" w14:paraId="6696E523" w14:textId="77777777">
        <w:tc>
          <w:tcPr>
            <w:tcW w:w="8640" w:type="dxa"/>
            <w:tcBorders>
              <w:top w:val="nil"/>
              <w:left w:val="nil"/>
              <w:bottom w:val="nil"/>
              <w:right w:val="nil"/>
            </w:tcBorders>
          </w:tcPr>
          <w:p w14:paraId="0F9A9F19" w14:textId="77777777" w:rsidR="008D7E17" w:rsidRPr="00AB3517" w:rsidRDefault="008D7E17" w:rsidP="008D7E17">
            <w:pPr>
              <w:rPr>
                <w:lang w:val="es-ES"/>
              </w:rPr>
            </w:pPr>
          </w:p>
          <w:p w14:paraId="68886412" w14:textId="4B0811AB" w:rsidR="00FB76FD" w:rsidRPr="00AB3517" w:rsidRDefault="00FB76FD" w:rsidP="008D7E17">
            <w:pPr>
              <w:rPr>
                <w:b/>
                <w:bCs/>
                <w:lang w:val="es-ES"/>
              </w:rPr>
            </w:pPr>
            <w:r w:rsidRPr="00AB3517">
              <w:rPr>
                <w:b/>
                <w:bCs/>
                <w:lang w:val="es-ES"/>
              </w:rPr>
              <w:t>Verdad de fe</w:t>
            </w:r>
          </w:p>
          <w:p w14:paraId="5373F1B0" w14:textId="77777777" w:rsidR="00FB76FD" w:rsidRPr="00AB3517" w:rsidRDefault="00FB76FD" w:rsidP="008D7E17">
            <w:pPr>
              <w:rPr>
                <w:lang w:val="es-ES"/>
              </w:rPr>
            </w:pPr>
            <w:r w:rsidRPr="00AB3517">
              <w:rPr>
                <w:lang w:val="es-ES"/>
              </w:rPr>
              <w:t>Seguiré la Palabra de Dios.</w:t>
            </w:r>
          </w:p>
          <w:p w14:paraId="682DD380" w14:textId="77777777" w:rsidR="008D7E17" w:rsidRPr="00AB3517" w:rsidRDefault="008D7E17" w:rsidP="008D7E17">
            <w:pPr>
              <w:rPr>
                <w:b/>
                <w:bCs/>
                <w:lang w:val="es-ES"/>
              </w:rPr>
            </w:pPr>
          </w:p>
          <w:p w14:paraId="220BBD0A" w14:textId="39D62A9E" w:rsidR="00FB76FD" w:rsidRPr="00AB3517" w:rsidRDefault="00FB76FD" w:rsidP="008D7E17">
            <w:pPr>
              <w:rPr>
                <w:b/>
                <w:bCs/>
                <w:lang w:val="es-ES"/>
              </w:rPr>
            </w:pPr>
            <w:r w:rsidRPr="00AB3517">
              <w:rPr>
                <w:b/>
                <w:bCs/>
                <w:lang w:val="es-ES"/>
              </w:rPr>
              <w:t>Versículo de fe</w:t>
            </w:r>
          </w:p>
          <w:p w14:paraId="375FE2C7" w14:textId="77777777" w:rsidR="00FB76FD" w:rsidRPr="00AB3517" w:rsidRDefault="00B72DDC" w:rsidP="008D7E17">
            <w:pPr>
              <w:rPr>
                <w:lang w:val="es-ES"/>
              </w:rPr>
            </w:pPr>
            <w:hyperlink r:id="rId16" w:history="1">
              <w:r w:rsidR="00FB76FD" w:rsidRPr="00AB3517">
                <w:rPr>
                  <w:color w:val="0000FF"/>
                  <w:u w:val="single"/>
                  <w:lang w:val="es-ES"/>
                </w:rPr>
                <w:t>2 Timoteo 3:16</w:t>
              </w:r>
            </w:hyperlink>
            <w:r w:rsidR="00FB76FD" w:rsidRPr="00AB3517">
              <w:rPr>
                <w:lang w:val="es-ES"/>
              </w:rPr>
              <w:t xml:space="preserve"> (NTV)</w:t>
            </w:r>
          </w:p>
          <w:p w14:paraId="748BC455" w14:textId="77777777" w:rsidR="00FB76FD" w:rsidRPr="00AB3517" w:rsidRDefault="00FB76FD" w:rsidP="008D7E17">
            <w:pPr>
              <w:rPr>
                <w:lang w:val="es-ES"/>
              </w:rPr>
            </w:pPr>
            <w:r w:rsidRPr="00AB3517">
              <w:rPr>
                <w:lang w:val="es-ES"/>
              </w:rPr>
              <w:t>Toda la Escritura es inspirada por Dios y es útil para enseñarnos lo que es verdad.</w:t>
            </w:r>
          </w:p>
          <w:p w14:paraId="488B41CA" w14:textId="77777777" w:rsidR="008D7E17" w:rsidRPr="00AB3517" w:rsidRDefault="008D7E17" w:rsidP="008D7E17">
            <w:pPr>
              <w:rPr>
                <w:lang w:val="es-ES"/>
              </w:rPr>
            </w:pPr>
          </w:p>
          <w:p w14:paraId="30F7DB21" w14:textId="4117C91D" w:rsidR="00FB76FD" w:rsidRPr="00AB3517" w:rsidRDefault="00FB76FD" w:rsidP="008D7E17">
            <w:pPr>
              <w:rPr>
                <w:b/>
                <w:bCs/>
                <w:lang w:val="es-ES"/>
              </w:rPr>
            </w:pPr>
            <w:r w:rsidRPr="00AB3517">
              <w:rPr>
                <w:b/>
                <w:bCs/>
                <w:lang w:val="es-ES"/>
              </w:rPr>
              <w:t>Pregunta del día: ¿Por qué es tan importante conocer la Palabra de Dios?</w:t>
            </w:r>
          </w:p>
          <w:p w14:paraId="2F9E4A58" w14:textId="77777777" w:rsidR="00FB76FD" w:rsidRPr="00AB3517" w:rsidRDefault="00FB76FD" w:rsidP="008D7E17">
            <w:pPr>
              <w:rPr>
                <w:lang w:val="es-ES"/>
              </w:rPr>
            </w:pPr>
          </w:p>
        </w:tc>
      </w:tr>
    </w:tbl>
    <w:p w14:paraId="45E16162" w14:textId="77777777" w:rsidR="00FB76FD" w:rsidRPr="00AB3517" w:rsidRDefault="00FB76FD">
      <w:pPr>
        <w:spacing w:before="360"/>
        <w:rPr>
          <w:lang w:val="es-ES"/>
        </w:rPr>
      </w:pPr>
      <w:r w:rsidRPr="00AB3517">
        <w:rPr>
          <w:b/>
          <w:sz w:val="28"/>
          <w:lang w:val="es-ES"/>
        </w:rPr>
        <w:t>Lee la Biblia</w:t>
      </w:r>
    </w:p>
    <w:p w14:paraId="7261B521" w14:textId="77777777" w:rsidR="00FB76FD" w:rsidRPr="00AB3517" w:rsidRDefault="00FB76FD">
      <w:pPr>
        <w:jc w:val="both"/>
        <w:rPr>
          <w:lang w:val="es-ES"/>
        </w:rPr>
      </w:pPr>
      <w:r w:rsidRPr="00AB3517">
        <w:rPr>
          <w:b/>
          <w:lang w:val="es-ES"/>
        </w:rPr>
        <w:t xml:space="preserve">Lee: </w:t>
      </w:r>
      <w:hyperlink r:id="rId17" w:history="1">
        <w:r w:rsidRPr="00AB3517">
          <w:rPr>
            <w:color w:val="0000FF"/>
            <w:u w:val="single"/>
            <w:lang w:val="es-ES"/>
          </w:rPr>
          <w:t>Salmo 119:11</w:t>
        </w:r>
      </w:hyperlink>
    </w:p>
    <w:p w14:paraId="296EAC99" w14:textId="77777777" w:rsidR="00FB76FD" w:rsidRPr="00AB3517" w:rsidRDefault="00FB76FD">
      <w:pPr>
        <w:spacing w:before="180"/>
        <w:jc w:val="both"/>
        <w:rPr>
          <w:lang w:val="es-ES"/>
        </w:rPr>
      </w:pPr>
      <w:r w:rsidRPr="00AB3517">
        <w:rPr>
          <w:lang w:val="es-ES"/>
        </w:rPr>
        <w:t>Hay muchas películas y libros que relatan historias emocionantes sobre el océano, barcos en alta mar y piratas que buscan tesoros escondidos de inmenso valor. Estas historias describen todo lo que los piratas han estado dispuestos a hacer por un tesoro valiosísimo. Así también, las historias relatan que cuando los piratas encuentran lo que buscan, hacen todo lo posible para protegerlo, guardarlo y conservarlo.</w:t>
      </w:r>
    </w:p>
    <w:p w14:paraId="15E03BEE" w14:textId="77777777" w:rsidR="00FB76FD" w:rsidRPr="00AB3517" w:rsidRDefault="00FB76FD">
      <w:pPr>
        <w:spacing w:before="180"/>
        <w:jc w:val="both"/>
        <w:rPr>
          <w:lang w:val="es-ES"/>
        </w:rPr>
      </w:pPr>
      <w:r w:rsidRPr="00AB3517">
        <w:rPr>
          <w:lang w:val="es-ES"/>
        </w:rPr>
        <w:t>La Biblia es un tesoro extraordinario que Dios nos ha dado generosamente. Si atesoramos y guardamos las Escrituras en nuestro corazón, nos libramos de pecar y dejamos que nos transforme para que nos ajustemos al diseño del Señor para nuestra vida. Cuando leemos y estudiamos la Palabra de Dios y así la guardamos en nuestro corazón, ella se convierte en parte de nuestra existencia. Podemos hacer la voluntad de Dios al vivir y hacer lo que dice la Biblia.</w:t>
      </w:r>
    </w:p>
    <w:p w14:paraId="5667E4D6" w14:textId="77777777" w:rsidR="00FB76FD" w:rsidRPr="00AB3517" w:rsidRDefault="00FB76FD">
      <w:pPr>
        <w:spacing w:before="360"/>
        <w:rPr>
          <w:lang w:val="es-ES"/>
        </w:rPr>
      </w:pPr>
      <w:r w:rsidRPr="00AB3517">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B76FD" w:rsidRPr="00AB3517" w14:paraId="46F38D58" w14:textId="77777777">
        <w:tc>
          <w:tcPr>
            <w:tcW w:w="8640" w:type="dxa"/>
            <w:tcBorders>
              <w:top w:val="nil"/>
              <w:left w:val="nil"/>
              <w:bottom w:val="nil"/>
              <w:right w:val="nil"/>
            </w:tcBorders>
          </w:tcPr>
          <w:p w14:paraId="23E0660E" w14:textId="77777777" w:rsidR="008D7E17" w:rsidRPr="00AB3517" w:rsidRDefault="008D7E17" w:rsidP="008D7E17">
            <w:pPr>
              <w:rPr>
                <w:lang w:val="es-ES"/>
              </w:rPr>
            </w:pPr>
          </w:p>
          <w:p w14:paraId="6AC2DB9A" w14:textId="2167BD93" w:rsidR="00FB76FD" w:rsidRPr="00AB3517" w:rsidRDefault="00FB76FD" w:rsidP="008D7E17">
            <w:pPr>
              <w:rPr>
                <w:lang w:val="es-ES"/>
              </w:rPr>
            </w:pPr>
            <w:r w:rsidRPr="00AB3517">
              <w:rPr>
                <w:b/>
                <w:bCs/>
                <w:lang w:val="es-ES"/>
              </w:rPr>
              <w:t>Pregunta 1.</w:t>
            </w:r>
            <w:r w:rsidRPr="00AB3517">
              <w:rPr>
                <w:lang w:val="es-ES"/>
              </w:rPr>
              <w:t xml:space="preserve"> ¿Por qué la Biblia es como un tesoro?</w:t>
            </w:r>
          </w:p>
          <w:p w14:paraId="506F986F" w14:textId="77777777" w:rsidR="00FB76FD" w:rsidRPr="00AB3517" w:rsidRDefault="00FB76FD" w:rsidP="008D7E17">
            <w:pPr>
              <w:rPr>
                <w:lang w:val="es-ES"/>
              </w:rPr>
            </w:pPr>
            <w:r w:rsidRPr="00AB3517">
              <w:rPr>
                <w:b/>
                <w:bCs/>
                <w:lang w:val="es-ES"/>
              </w:rPr>
              <w:t>Respuesta 1.</w:t>
            </w:r>
            <w:r w:rsidRPr="00AB3517">
              <w:rPr>
                <w:lang w:val="es-ES"/>
              </w:rPr>
              <w:t xml:space="preserve"> Las respuestas pueden variar.</w:t>
            </w:r>
          </w:p>
          <w:p w14:paraId="6437ACF8" w14:textId="77777777" w:rsidR="00FB76FD" w:rsidRPr="00AB3517" w:rsidRDefault="00FB76FD" w:rsidP="008D7E17">
            <w:pPr>
              <w:rPr>
                <w:lang w:val="es-ES"/>
              </w:rPr>
            </w:pPr>
          </w:p>
        </w:tc>
      </w:tr>
      <w:tr w:rsidR="00FB76FD" w:rsidRPr="00AB3517" w14:paraId="056F80DF" w14:textId="77777777">
        <w:tc>
          <w:tcPr>
            <w:tcW w:w="8640" w:type="dxa"/>
            <w:tcBorders>
              <w:top w:val="nil"/>
              <w:left w:val="nil"/>
              <w:bottom w:val="nil"/>
              <w:right w:val="nil"/>
            </w:tcBorders>
          </w:tcPr>
          <w:p w14:paraId="08824E5A" w14:textId="77777777" w:rsidR="00FB76FD" w:rsidRPr="00AB3517" w:rsidRDefault="00FB76FD" w:rsidP="008D7E17">
            <w:pPr>
              <w:rPr>
                <w:lang w:val="es-ES"/>
              </w:rPr>
            </w:pPr>
            <w:r w:rsidRPr="00AB3517">
              <w:rPr>
                <w:b/>
                <w:bCs/>
                <w:lang w:val="es-ES"/>
              </w:rPr>
              <w:t>Pregunta 2.</w:t>
            </w:r>
            <w:r w:rsidRPr="00AB3517">
              <w:rPr>
                <w:lang w:val="es-ES"/>
              </w:rPr>
              <w:t xml:space="preserve"> ¿Por qué debemos guardar la Palabra de Dios en nuestro corazón?</w:t>
            </w:r>
          </w:p>
          <w:p w14:paraId="0A047CF5" w14:textId="77777777" w:rsidR="00FB76FD" w:rsidRPr="00AB3517" w:rsidRDefault="00FB76FD" w:rsidP="008D7E17">
            <w:pPr>
              <w:rPr>
                <w:lang w:val="es-ES"/>
              </w:rPr>
            </w:pPr>
            <w:r w:rsidRPr="00AB3517">
              <w:rPr>
                <w:b/>
                <w:bCs/>
                <w:lang w:val="es-ES"/>
              </w:rPr>
              <w:t>Respuesta 2.</w:t>
            </w:r>
            <w:r w:rsidRPr="00AB3517">
              <w:rPr>
                <w:lang w:val="es-ES"/>
              </w:rPr>
              <w:t xml:space="preserve"> Para no pecar contra Él. (</w:t>
            </w:r>
            <w:hyperlink r:id="rId18" w:history="1">
              <w:r w:rsidRPr="00AB3517">
                <w:rPr>
                  <w:color w:val="0000FF"/>
                  <w:u w:val="single"/>
                  <w:lang w:val="es-ES"/>
                </w:rPr>
                <w:t>Salmo 119:11</w:t>
              </w:r>
            </w:hyperlink>
            <w:r w:rsidRPr="00AB3517">
              <w:rPr>
                <w:lang w:val="es-ES"/>
              </w:rPr>
              <w:t>)</w:t>
            </w:r>
          </w:p>
          <w:p w14:paraId="693A8790" w14:textId="77777777" w:rsidR="00FB76FD" w:rsidRPr="00AB3517" w:rsidRDefault="00FB76FD" w:rsidP="008D7E17">
            <w:pPr>
              <w:rPr>
                <w:lang w:val="es-ES"/>
              </w:rPr>
            </w:pPr>
          </w:p>
        </w:tc>
      </w:tr>
      <w:tr w:rsidR="00FB76FD" w:rsidRPr="00AB3517" w14:paraId="752B8F9E" w14:textId="77777777">
        <w:tc>
          <w:tcPr>
            <w:tcW w:w="8640" w:type="dxa"/>
            <w:tcBorders>
              <w:top w:val="nil"/>
              <w:left w:val="nil"/>
              <w:bottom w:val="nil"/>
              <w:right w:val="nil"/>
            </w:tcBorders>
          </w:tcPr>
          <w:p w14:paraId="21AFB185" w14:textId="77777777" w:rsidR="00FB76FD" w:rsidRPr="00AB3517" w:rsidRDefault="00FB76FD" w:rsidP="008D7E17">
            <w:pPr>
              <w:rPr>
                <w:lang w:val="es-ES"/>
              </w:rPr>
            </w:pPr>
            <w:r w:rsidRPr="00AB3517">
              <w:rPr>
                <w:b/>
                <w:bCs/>
                <w:lang w:val="es-ES"/>
              </w:rPr>
              <w:t>Pregunta 3.</w:t>
            </w:r>
            <w:r w:rsidRPr="00AB3517">
              <w:rPr>
                <w:lang w:val="es-ES"/>
              </w:rPr>
              <w:t xml:space="preserve"> ¿Cómo podemos guardar la Palabra de Dios en nuestro corazón?</w:t>
            </w:r>
          </w:p>
          <w:p w14:paraId="6C3A123B" w14:textId="77777777" w:rsidR="00FB76FD" w:rsidRPr="00AB3517" w:rsidRDefault="00FB76FD" w:rsidP="008D7E17">
            <w:pPr>
              <w:rPr>
                <w:lang w:val="es-ES"/>
              </w:rPr>
            </w:pPr>
            <w:r w:rsidRPr="00AB3517">
              <w:rPr>
                <w:b/>
                <w:bCs/>
                <w:lang w:val="es-ES"/>
              </w:rPr>
              <w:t>Respuesta 3.</w:t>
            </w:r>
            <w:r w:rsidRPr="00AB3517">
              <w:rPr>
                <w:lang w:val="es-ES"/>
              </w:rPr>
              <w:t xml:space="preserve"> Leyéndola, estudiándola, memorizándola y meditando en ella.</w:t>
            </w:r>
          </w:p>
          <w:p w14:paraId="0ADA5640" w14:textId="77777777" w:rsidR="00FB76FD" w:rsidRPr="00AB3517" w:rsidRDefault="00FB76FD" w:rsidP="008D7E17">
            <w:pPr>
              <w:rPr>
                <w:lang w:val="es-ES"/>
              </w:rPr>
            </w:pPr>
          </w:p>
        </w:tc>
      </w:tr>
      <w:tr w:rsidR="00FB76FD" w:rsidRPr="00AB3517" w14:paraId="6F7BFE47" w14:textId="77777777">
        <w:tc>
          <w:tcPr>
            <w:tcW w:w="8640" w:type="dxa"/>
            <w:tcBorders>
              <w:top w:val="nil"/>
              <w:left w:val="nil"/>
              <w:bottom w:val="nil"/>
              <w:right w:val="nil"/>
            </w:tcBorders>
          </w:tcPr>
          <w:p w14:paraId="23318D59" w14:textId="77777777" w:rsidR="00FB76FD" w:rsidRPr="00AB3517" w:rsidRDefault="00FB76FD" w:rsidP="008D7E17">
            <w:pPr>
              <w:rPr>
                <w:lang w:val="es-ES"/>
              </w:rPr>
            </w:pPr>
            <w:r w:rsidRPr="00AB3517">
              <w:rPr>
                <w:b/>
                <w:bCs/>
                <w:lang w:val="es-ES"/>
              </w:rPr>
              <w:t>Pregunta 4.</w:t>
            </w:r>
            <w:r w:rsidRPr="00AB3517">
              <w:rPr>
                <w:lang w:val="es-ES"/>
              </w:rPr>
              <w:t xml:space="preserve"> ¿En qué manera conocer la Palabra de Dios nos ayuda cuando somos tentados a pecar?</w:t>
            </w:r>
          </w:p>
          <w:p w14:paraId="3F084701" w14:textId="77777777" w:rsidR="00FB76FD" w:rsidRPr="00AB3517" w:rsidRDefault="00FB76FD" w:rsidP="008D7E17">
            <w:pPr>
              <w:rPr>
                <w:lang w:val="es-ES"/>
              </w:rPr>
            </w:pPr>
            <w:r w:rsidRPr="00AB3517">
              <w:rPr>
                <w:b/>
                <w:bCs/>
                <w:lang w:val="es-ES"/>
              </w:rPr>
              <w:t>Respuesta 4.</w:t>
            </w:r>
            <w:r w:rsidRPr="00AB3517">
              <w:rPr>
                <w:lang w:val="es-ES"/>
              </w:rPr>
              <w:t xml:space="preserve"> Las respuestas pueden variar.</w:t>
            </w:r>
          </w:p>
          <w:p w14:paraId="3B98C9A1" w14:textId="77777777" w:rsidR="00FB76FD" w:rsidRPr="00AB3517" w:rsidRDefault="00FB76FD" w:rsidP="008D7E17">
            <w:pPr>
              <w:rPr>
                <w:lang w:val="es-ES"/>
              </w:rPr>
            </w:pPr>
          </w:p>
        </w:tc>
      </w:tr>
      <w:tr w:rsidR="00FB76FD" w:rsidRPr="00AB3517" w14:paraId="1FFEDE1B" w14:textId="77777777">
        <w:tc>
          <w:tcPr>
            <w:tcW w:w="8640" w:type="dxa"/>
            <w:tcBorders>
              <w:top w:val="nil"/>
              <w:left w:val="nil"/>
              <w:bottom w:val="nil"/>
              <w:right w:val="nil"/>
            </w:tcBorders>
          </w:tcPr>
          <w:p w14:paraId="5ADB3287" w14:textId="77777777" w:rsidR="00F41182" w:rsidRPr="00AB3517" w:rsidRDefault="00F41182" w:rsidP="008D7E17">
            <w:pPr>
              <w:rPr>
                <w:b/>
                <w:bCs/>
                <w:lang w:val="es-ES"/>
              </w:rPr>
            </w:pPr>
          </w:p>
          <w:p w14:paraId="02D6CD01" w14:textId="17CE27D7" w:rsidR="00FB76FD" w:rsidRPr="00AB3517" w:rsidRDefault="00FB76FD" w:rsidP="008D7E17">
            <w:pPr>
              <w:rPr>
                <w:lang w:val="es-ES"/>
              </w:rPr>
            </w:pPr>
            <w:r w:rsidRPr="00AB3517">
              <w:rPr>
                <w:b/>
                <w:bCs/>
                <w:lang w:val="es-ES"/>
              </w:rPr>
              <w:lastRenderedPageBreak/>
              <w:t>Pregunta 5.</w:t>
            </w:r>
            <w:r w:rsidRPr="00AB3517">
              <w:rPr>
                <w:lang w:val="es-ES"/>
              </w:rPr>
              <w:t xml:space="preserve"> ¿Por qué a veces es difícil obedecer la Biblia?</w:t>
            </w:r>
          </w:p>
          <w:p w14:paraId="05833F5D" w14:textId="77777777" w:rsidR="00FB76FD" w:rsidRPr="00AB3517" w:rsidRDefault="00FB76FD" w:rsidP="008D7E17">
            <w:pPr>
              <w:rPr>
                <w:lang w:val="es-ES"/>
              </w:rPr>
            </w:pPr>
            <w:r w:rsidRPr="00AB3517">
              <w:rPr>
                <w:b/>
                <w:bCs/>
                <w:lang w:val="es-ES"/>
              </w:rPr>
              <w:t>Respuesta 5.</w:t>
            </w:r>
            <w:r w:rsidRPr="00AB3517">
              <w:rPr>
                <w:lang w:val="es-ES"/>
              </w:rPr>
              <w:t xml:space="preserve"> Las respuestas pueden variar.</w:t>
            </w:r>
          </w:p>
          <w:p w14:paraId="17227568" w14:textId="77777777" w:rsidR="00FB76FD" w:rsidRPr="00AB3517" w:rsidRDefault="00FB76FD" w:rsidP="008D7E17">
            <w:pPr>
              <w:rPr>
                <w:lang w:val="es-ES"/>
              </w:rPr>
            </w:pPr>
          </w:p>
        </w:tc>
      </w:tr>
    </w:tbl>
    <w:p w14:paraId="0F9B7968" w14:textId="77777777" w:rsidR="00FB76FD" w:rsidRPr="00AB3517" w:rsidRDefault="00FB76FD">
      <w:pPr>
        <w:spacing w:before="360"/>
        <w:rPr>
          <w:lang w:val="es-ES"/>
        </w:rPr>
      </w:pPr>
      <w:r w:rsidRPr="00AB3517">
        <w:rPr>
          <w:b/>
          <w:sz w:val="28"/>
          <w:lang w:val="es-ES"/>
        </w:rPr>
        <w:lastRenderedPageBreak/>
        <w:t>Ora</w:t>
      </w:r>
    </w:p>
    <w:p w14:paraId="5A8D4077" w14:textId="77777777" w:rsidR="00FB76FD" w:rsidRPr="00AB3517" w:rsidRDefault="00FB76FD">
      <w:pPr>
        <w:jc w:val="both"/>
        <w:rPr>
          <w:lang w:val="es-ES"/>
        </w:rPr>
      </w:pPr>
      <w:r w:rsidRPr="00AB3517">
        <w:rPr>
          <w:lang w:val="es-ES"/>
        </w:rPr>
        <w:t>Dios, gracias porque tu Palabra es siempre verdadera. Ayúdame a conocerla y experimentarla por mí mismo. Amén.</w:t>
      </w:r>
    </w:p>
    <w:p w14:paraId="77EF07D5" w14:textId="77777777" w:rsidR="00FB76FD" w:rsidRPr="00AB3517" w:rsidRDefault="00FB76FD">
      <w:pPr>
        <w:spacing w:before="1440"/>
        <w:jc w:val="both"/>
        <w:rPr>
          <w:lang w:val="es-ES"/>
        </w:rPr>
      </w:pPr>
    </w:p>
    <w:p w14:paraId="280C5C6F" w14:textId="77777777" w:rsidR="001F6F94" w:rsidRPr="00AB3517" w:rsidRDefault="00B72DDC">
      <w:pPr>
        <w:rPr>
          <w:lang w:val="es-ES"/>
        </w:rPr>
      </w:pPr>
    </w:p>
    <w:sectPr w:rsidR="001F6F94" w:rsidRPr="00AB3517" w:rsidSect="00A41C9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01564" w14:textId="77777777" w:rsidR="00B72DDC" w:rsidRDefault="00B72DDC">
      <w:r>
        <w:separator/>
      </w:r>
    </w:p>
  </w:endnote>
  <w:endnote w:type="continuationSeparator" w:id="0">
    <w:p w14:paraId="20493191" w14:textId="77777777" w:rsidR="00B72DDC" w:rsidRDefault="00B7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6FC80" w14:textId="6A4A415E" w:rsidR="00927D29" w:rsidRDefault="00C828F8">
    <w:r>
      <w:t xml:space="preserve">Assemblies of God. (2021). </w:t>
    </w:r>
    <w:r>
      <w:rPr>
        <w:i/>
        <w:iCs/>
      </w:rPr>
      <w:t>Aprende Devocional familiar</w:t>
    </w:r>
    <w:r>
      <w:t>. Assemblies of God.</w:t>
    </w:r>
    <w:r w:rsidR="008D7E17">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F08C8" w14:textId="77777777" w:rsidR="00B72DDC" w:rsidRDefault="00B72DDC">
      <w:r>
        <w:separator/>
      </w:r>
    </w:p>
  </w:footnote>
  <w:footnote w:type="continuationSeparator" w:id="0">
    <w:p w14:paraId="7F709639" w14:textId="77777777" w:rsidR="00B72DDC" w:rsidRDefault="00B72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FD"/>
    <w:rsid w:val="000A5A35"/>
    <w:rsid w:val="004C7306"/>
    <w:rsid w:val="00564057"/>
    <w:rsid w:val="008125BA"/>
    <w:rsid w:val="008D7E17"/>
    <w:rsid w:val="00927D29"/>
    <w:rsid w:val="00AB3517"/>
    <w:rsid w:val="00B72DDC"/>
    <w:rsid w:val="00C828F8"/>
    <w:rsid w:val="00D81C9C"/>
    <w:rsid w:val="00F1632B"/>
    <w:rsid w:val="00F41182"/>
    <w:rsid w:val="00FB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C844"/>
  <w15:chartTrackingRefBased/>
  <w15:docId w15:val="{39125CB7-9EC8-9D49-BF61-79F748E3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E17"/>
    <w:rPr>
      <w:color w:val="0563C1" w:themeColor="hyperlink"/>
      <w:u w:val="single"/>
    </w:rPr>
  </w:style>
  <w:style w:type="paragraph" w:styleId="Header">
    <w:name w:val="header"/>
    <w:basedOn w:val="Normal"/>
    <w:link w:val="HeaderChar"/>
    <w:uiPriority w:val="99"/>
    <w:unhideWhenUsed/>
    <w:rsid w:val="008D7E17"/>
    <w:pPr>
      <w:tabs>
        <w:tab w:val="center" w:pos="4680"/>
        <w:tab w:val="right" w:pos="9360"/>
      </w:tabs>
    </w:pPr>
  </w:style>
  <w:style w:type="character" w:customStyle="1" w:styleId="HeaderChar">
    <w:name w:val="Header Char"/>
    <w:basedOn w:val="DefaultParagraphFont"/>
    <w:link w:val="Header"/>
    <w:uiPriority w:val="99"/>
    <w:rsid w:val="008D7E17"/>
  </w:style>
  <w:style w:type="paragraph" w:styleId="Footer">
    <w:name w:val="footer"/>
    <w:basedOn w:val="Normal"/>
    <w:link w:val="FooterChar"/>
    <w:uiPriority w:val="99"/>
    <w:unhideWhenUsed/>
    <w:rsid w:val="008D7E17"/>
    <w:pPr>
      <w:tabs>
        <w:tab w:val="center" w:pos="4680"/>
        <w:tab w:val="right" w:pos="9360"/>
      </w:tabs>
    </w:pPr>
  </w:style>
  <w:style w:type="character" w:customStyle="1" w:styleId="FooterChar">
    <w:name w:val="Footer Char"/>
    <w:basedOn w:val="DefaultParagraphFont"/>
    <w:link w:val="Footer"/>
    <w:uiPriority w:val="99"/>
    <w:rsid w:val="008D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6.48" TargetMode="External"/><Relationship Id="rId13" Type="http://schemas.openxmlformats.org/officeDocument/2006/relationships/hyperlink" Target="https://ref.ly/logosref/Bible.2Ti3.16" TargetMode="External"/><Relationship Id="rId18" Type="http://schemas.openxmlformats.org/officeDocument/2006/relationships/hyperlink" Target="https://ref.ly/logosref/Bible.Ps119.1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ref.ly/logosref/Bible.Lk6.47-49" TargetMode="External"/><Relationship Id="rId12" Type="http://schemas.openxmlformats.org/officeDocument/2006/relationships/hyperlink" Target="https://ref.ly/logosref/Bible.Jos1.8" TargetMode="External"/><Relationship Id="rId17" Type="http://schemas.openxmlformats.org/officeDocument/2006/relationships/hyperlink" Target="https://ref.ly/logosref/Bible.Ps119.11" TargetMode="External"/><Relationship Id="rId2" Type="http://schemas.openxmlformats.org/officeDocument/2006/relationships/settings" Target="settings.xml"/><Relationship Id="rId16" Type="http://schemas.openxmlformats.org/officeDocument/2006/relationships/hyperlink" Target="https://ref.ly/logosref/Bible.2Ti3.1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f.ly/logosref/Bible.2Ti3.16" TargetMode="External"/><Relationship Id="rId11" Type="http://schemas.openxmlformats.org/officeDocument/2006/relationships/hyperlink" Target="https://ref.ly/logosref/Bible.Jos1.6-9" TargetMode="External"/><Relationship Id="rId5" Type="http://schemas.openxmlformats.org/officeDocument/2006/relationships/endnotes" Target="endnotes.xml"/><Relationship Id="rId15" Type="http://schemas.openxmlformats.org/officeDocument/2006/relationships/hyperlink" Target="https://ref.ly/logosref/Bible.Ps119.105" TargetMode="External"/><Relationship Id="rId10" Type="http://schemas.openxmlformats.org/officeDocument/2006/relationships/hyperlink" Target="https://ref.ly/logosref/Bible.2Ti3.16"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Lk6.49" TargetMode="External"/><Relationship Id="rId14" Type="http://schemas.openxmlformats.org/officeDocument/2006/relationships/hyperlink" Target="https://ref.ly/logosref/Bible.Ps119.101-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2021-07-06T16:18:00Z</dcterms:created>
  <dcterms:modified xsi:type="dcterms:W3CDTF">2021-07-07T14:57:00Z</dcterms:modified>
</cp:coreProperties>
</file>